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5BFE" w14:textId="50268F18" w:rsidR="00773A9E" w:rsidRPr="005E0B5C" w:rsidRDefault="00773A9E" w:rsidP="00531811">
      <w:pPr>
        <w:tabs>
          <w:tab w:val="left" w:pos="1080"/>
        </w:tabs>
        <w:spacing w:line="240" w:lineRule="auto"/>
        <w:jc w:val="center"/>
        <w:rPr>
          <w:b/>
        </w:rPr>
      </w:pPr>
      <w:r w:rsidRPr="005E0B5C">
        <w:rPr>
          <w:b/>
        </w:rPr>
        <w:t>CHINOOK REGIONAL LIBRARY</w:t>
      </w:r>
      <w:r w:rsidRPr="005E0B5C">
        <w:rPr>
          <w:b/>
        </w:rPr>
        <w:br/>
        <w:t>EXECUTIVE BOARD</w:t>
      </w:r>
      <w:r w:rsidR="00531811">
        <w:rPr>
          <w:b/>
        </w:rPr>
        <w:t xml:space="preserve"> </w:t>
      </w:r>
      <w:r w:rsidRPr="005E0B5C">
        <w:rPr>
          <w:b/>
        </w:rPr>
        <w:t>MEETING</w:t>
      </w:r>
      <w:r w:rsidR="00531811">
        <w:rPr>
          <w:b/>
        </w:rPr>
        <w:t xml:space="preserve"> </w:t>
      </w:r>
      <w:r w:rsidRPr="005E0B5C">
        <w:rPr>
          <w:b/>
        </w:rPr>
        <w:t>MINUTES</w:t>
      </w:r>
    </w:p>
    <w:p w14:paraId="284B91F3" w14:textId="4EBA03DF" w:rsidR="00773A9E" w:rsidRDefault="00773A9E" w:rsidP="00312F7E">
      <w:pPr>
        <w:tabs>
          <w:tab w:val="left" w:pos="1260"/>
        </w:tabs>
        <w:spacing w:after="0" w:line="240" w:lineRule="auto"/>
      </w:pPr>
      <w:r w:rsidRPr="005E0B5C">
        <w:rPr>
          <w:b/>
        </w:rPr>
        <w:t>DATE:</w:t>
      </w:r>
      <w:r>
        <w:tab/>
      </w:r>
      <w:r w:rsidR="00BD4098">
        <w:t>Mon</w:t>
      </w:r>
      <w:r w:rsidR="00FD52BC">
        <w:t>day</w:t>
      </w:r>
      <w:r w:rsidR="00114117">
        <w:t>,</w:t>
      </w:r>
      <w:r w:rsidR="00FD52BC">
        <w:t xml:space="preserve"> </w:t>
      </w:r>
      <w:r w:rsidR="00D74097">
        <w:t>2</w:t>
      </w:r>
      <w:r w:rsidR="00D44063">
        <w:t>5</w:t>
      </w:r>
      <w:r w:rsidR="00D74097">
        <w:t xml:space="preserve"> </w:t>
      </w:r>
      <w:r w:rsidR="00D44063">
        <w:t>January</w:t>
      </w:r>
      <w:r w:rsidR="004632B0">
        <w:t>20</w:t>
      </w:r>
      <w:r w:rsidR="004C17D1">
        <w:t>2</w:t>
      </w:r>
      <w:r w:rsidR="00D44063">
        <w:t>1</w:t>
      </w:r>
      <w:r>
        <w:tab/>
      </w:r>
      <w:r>
        <w:tab/>
        <w:t xml:space="preserve">  </w:t>
      </w:r>
    </w:p>
    <w:p w14:paraId="36FCBBB1" w14:textId="6B4E7BCB" w:rsidR="00773A9E" w:rsidRDefault="00773A9E" w:rsidP="00312F7E">
      <w:pPr>
        <w:tabs>
          <w:tab w:val="left" w:pos="1080"/>
        </w:tabs>
        <w:spacing w:after="0" w:line="240" w:lineRule="auto"/>
      </w:pPr>
      <w:r w:rsidRPr="005E0B5C">
        <w:rPr>
          <w:b/>
        </w:rPr>
        <w:t>LOCATION:</w:t>
      </w:r>
      <w:r w:rsidR="00312F7E">
        <w:tab/>
        <w:t xml:space="preserve">   </w:t>
      </w:r>
      <w:r w:rsidR="00BA54E4">
        <w:t xml:space="preserve"> </w:t>
      </w:r>
      <w:r w:rsidR="0086601C">
        <w:t xml:space="preserve">CRL </w:t>
      </w:r>
      <w:r w:rsidR="00D44063">
        <w:t>Zoom on computer or phone</w:t>
      </w:r>
      <w:r w:rsidR="00312F7E">
        <w:tab/>
      </w:r>
      <w:r w:rsidR="00312F7E">
        <w:tab/>
      </w:r>
      <w:r w:rsidR="00312F7E">
        <w:tab/>
      </w:r>
      <w:r>
        <w:t xml:space="preserve">  </w:t>
      </w:r>
    </w:p>
    <w:p w14:paraId="5077B725" w14:textId="0078A98B" w:rsidR="00312F7E" w:rsidRDefault="00773A9E" w:rsidP="00773A9E">
      <w:pPr>
        <w:spacing w:line="240" w:lineRule="auto"/>
      </w:pPr>
      <w:r w:rsidRPr="005E0B5C">
        <w:rPr>
          <w:b/>
        </w:rPr>
        <w:t>TIME:</w:t>
      </w:r>
      <w:r w:rsidR="00312F7E">
        <w:t xml:space="preserve">               </w:t>
      </w:r>
      <w:r w:rsidR="00ED04A5">
        <w:t>1</w:t>
      </w:r>
      <w:r w:rsidR="008868ED">
        <w:t>1</w:t>
      </w:r>
      <w:r w:rsidR="00FD52BC">
        <w:t>:</w:t>
      </w:r>
      <w:r w:rsidR="00D44063">
        <w:t>01</w:t>
      </w:r>
      <w:r w:rsidR="00312F7E">
        <w:t xml:space="preserve"> am to </w:t>
      </w:r>
      <w:r w:rsidR="00D44063">
        <w:t>12:16</w:t>
      </w:r>
      <w:r w:rsidR="00312F7E">
        <w:t xml:space="preserve"> </w:t>
      </w:r>
      <w:r w:rsidR="00E90573">
        <w:t>p</w:t>
      </w:r>
      <w:r w:rsidR="00312F7E">
        <w:t>m</w:t>
      </w:r>
    </w:p>
    <w:p w14:paraId="2D4A3BAA" w14:textId="77777777" w:rsidR="00312F7E" w:rsidRPr="005E0B5C" w:rsidRDefault="00312F7E" w:rsidP="00312F7E">
      <w:pPr>
        <w:tabs>
          <w:tab w:val="left" w:pos="1080"/>
        </w:tabs>
        <w:spacing w:after="0" w:line="240" w:lineRule="auto"/>
        <w:rPr>
          <w:b/>
        </w:rPr>
      </w:pPr>
      <w:r w:rsidRPr="005E0B5C">
        <w:rPr>
          <w:b/>
        </w:rPr>
        <w:t>ATTENDING:</w:t>
      </w:r>
      <w:r w:rsidRPr="005E0B5C">
        <w:rPr>
          <w:b/>
        </w:rPr>
        <w:tab/>
      </w:r>
    </w:p>
    <w:p w14:paraId="0A96A891" w14:textId="0581A82C" w:rsidR="00ED04A5" w:rsidRDefault="00ED04A5" w:rsidP="00ED04A5">
      <w:pPr>
        <w:tabs>
          <w:tab w:val="left" w:pos="1080"/>
        </w:tabs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284"/>
        <w:gridCol w:w="4961"/>
      </w:tblGrid>
      <w:tr w:rsidR="00903F2F" w14:paraId="399C0C58" w14:textId="77777777" w:rsidTr="00D44063">
        <w:tc>
          <w:tcPr>
            <w:tcW w:w="4673" w:type="dxa"/>
          </w:tcPr>
          <w:p w14:paraId="76B8ECCB" w14:textId="0DA61E4F" w:rsidR="00903F2F" w:rsidRDefault="00903F2F" w:rsidP="00903F2F">
            <w:pPr>
              <w:tabs>
                <w:tab w:val="left" w:pos="1080"/>
              </w:tabs>
            </w:pPr>
            <w:r>
              <w:t xml:space="preserve">By </w:t>
            </w:r>
            <w:r w:rsidR="00D44063">
              <w:t>Zoom</w:t>
            </w:r>
            <w:r>
              <w:t>:</w:t>
            </w:r>
          </w:p>
        </w:tc>
        <w:tc>
          <w:tcPr>
            <w:tcW w:w="284" w:type="dxa"/>
          </w:tcPr>
          <w:p w14:paraId="2F611B10" w14:textId="77777777" w:rsidR="00903F2F" w:rsidRDefault="00903F2F" w:rsidP="0086601C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3B57FD45" w14:textId="1413422F" w:rsidR="00903F2F" w:rsidRDefault="0085362D" w:rsidP="00903F2F">
            <w:pPr>
              <w:tabs>
                <w:tab w:val="left" w:pos="1080"/>
              </w:tabs>
            </w:pPr>
            <w:r>
              <w:t>Phone:</w:t>
            </w:r>
          </w:p>
        </w:tc>
      </w:tr>
      <w:tr w:rsidR="002801CF" w14:paraId="38798751" w14:textId="77777777" w:rsidTr="00D44063">
        <w:tc>
          <w:tcPr>
            <w:tcW w:w="4673" w:type="dxa"/>
          </w:tcPr>
          <w:p w14:paraId="3292625D" w14:textId="615C818F" w:rsidR="002801CF" w:rsidRDefault="002801CF" w:rsidP="002801CF">
            <w:pPr>
              <w:tabs>
                <w:tab w:val="left" w:pos="1080"/>
              </w:tabs>
            </w:pPr>
            <w:r w:rsidRPr="0021771F">
              <w:t xml:space="preserve">Charlene Orr, </w:t>
            </w:r>
            <w:r>
              <w:t xml:space="preserve">Chair </w:t>
            </w:r>
            <w:r w:rsidRPr="0021771F">
              <w:t>RM of Waverly, #44</w:t>
            </w:r>
          </w:p>
        </w:tc>
        <w:tc>
          <w:tcPr>
            <w:tcW w:w="284" w:type="dxa"/>
          </w:tcPr>
          <w:p w14:paraId="34D44DD2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4FBA486E" w14:textId="3C09012E" w:rsidR="002801CF" w:rsidRDefault="0085362D" w:rsidP="002801CF">
            <w:pPr>
              <w:tabs>
                <w:tab w:val="left" w:pos="1080"/>
              </w:tabs>
            </w:pPr>
            <w:r>
              <w:t>Sharon Uteck, Vice Chair, City of Swift Current</w:t>
            </w:r>
          </w:p>
        </w:tc>
      </w:tr>
      <w:tr w:rsidR="002801CF" w14:paraId="3F0C5600" w14:textId="77777777" w:rsidTr="00D44063">
        <w:tc>
          <w:tcPr>
            <w:tcW w:w="4673" w:type="dxa"/>
          </w:tcPr>
          <w:p w14:paraId="294902B9" w14:textId="03E159EE" w:rsidR="002801CF" w:rsidRDefault="0085362D" w:rsidP="002801CF">
            <w:pPr>
              <w:tabs>
                <w:tab w:val="left" w:pos="1080"/>
              </w:tabs>
            </w:pPr>
            <w:r>
              <w:t>Ryan Switzer, City of Swift Current</w:t>
            </w:r>
          </w:p>
        </w:tc>
        <w:tc>
          <w:tcPr>
            <w:tcW w:w="284" w:type="dxa"/>
          </w:tcPr>
          <w:p w14:paraId="70FA33F1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49A7A25B" w14:textId="37A0B7B9" w:rsidR="002801CF" w:rsidRDefault="002801CF" w:rsidP="002801CF">
            <w:pPr>
              <w:tabs>
                <w:tab w:val="left" w:pos="1080"/>
              </w:tabs>
            </w:pPr>
            <w:r>
              <w:t>Doug Osmond, Town of Herbert</w:t>
            </w:r>
          </w:p>
        </w:tc>
      </w:tr>
      <w:tr w:rsidR="002801CF" w14:paraId="2093B20C" w14:textId="77777777" w:rsidTr="00D44063">
        <w:tc>
          <w:tcPr>
            <w:tcW w:w="4673" w:type="dxa"/>
          </w:tcPr>
          <w:p w14:paraId="574C08C7" w14:textId="20FCBFDE" w:rsidR="002801CF" w:rsidRDefault="002801CF" w:rsidP="002801CF">
            <w:pPr>
              <w:tabs>
                <w:tab w:val="left" w:pos="1080"/>
              </w:tabs>
            </w:pPr>
            <w:r w:rsidRPr="00680F38">
              <w:rPr>
                <w:bCs/>
              </w:rPr>
              <w:t>Ann Stewardson</w:t>
            </w:r>
            <w:r>
              <w:rPr>
                <w:bCs/>
              </w:rPr>
              <w:t xml:space="preserve">, </w:t>
            </w:r>
            <w:r>
              <w:t>City of Swift Current</w:t>
            </w:r>
          </w:p>
        </w:tc>
        <w:tc>
          <w:tcPr>
            <w:tcW w:w="284" w:type="dxa"/>
          </w:tcPr>
          <w:p w14:paraId="1AF99EC6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754CDBA8" w14:textId="50D0D318" w:rsidR="002801CF" w:rsidRDefault="002801CF" w:rsidP="002801CF">
            <w:pPr>
              <w:tabs>
                <w:tab w:val="left" w:pos="1080"/>
              </w:tabs>
            </w:pPr>
            <w:r w:rsidRPr="0021771F">
              <w:t>Neil Guenther, RM of Coulee, #136</w:t>
            </w:r>
            <w:r>
              <w:t xml:space="preserve"> </w:t>
            </w:r>
          </w:p>
        </w:tc>
      </w:tr>
      <w:tr w:rsidR="002801CF" w14:paraId="6D0705B4" w14:textId="77777777" w:rsidTr="00D44063">
        <w:tc>
          <w:tcPr>
            <w:tcW w:w="4673" w:type="dxa"/>
          </w:tcPr>
          <w:p w14:paraId="5D222D21" w14:textId="261F8F7C" w:rsidR="002801CF" w:rsidRDefault="002801CF" w:rsidP="002801CF">
            <w:pPr>
              <w:tabs>
                <w:tab w:val="left" w:pos="1080"/>
              </w:tabs>
            </w:pPr>
            <w:r>
              <w:t>Teresa Richards, Village of Vanguard</w:t>
            </w:r>
          </w:p>
        </w:tc>
        <w:tc>
          <w:tcPr>
            <w:tcW w:w="284" w:type="dxa"/>
          </w:tcPr>
          <w:p w14:paraId="032A42BA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074E9717" w14:textId="5538ECCD" w:rsidR="002801CF" w:rsidRDefault="002801CF" w:rsidP="002801CF">
            <w:pPr>
              <w:tabs>
                <w:tab w:val="left" w:pos="1080"/>
              </w:tabs>
            </w:pPr>
          </w:p>
        </w:tc>
      </w:tr>
      <w:tr w:rsidR="002801CF" w14:paraId="77A56EDF" w14:textId="77777777" w:rsidTr="00D44063">
        <w:tc>
          <w:tcPr>
            <w:tcW w:w="4673" w:type="dxa"/>
          </w:tcPr>
          <w:p w14:paraId="4172ABA3" w14:textId="0B1874A7" w:rsidR="002801CF" w:rsidRDefault="002801CF" w:rsidP="002801CF">
            <w:pPr>
              <w:tabs>
                <w:tab w:val="left" w:pos="1080"/>
              </w:tabs>
            </w:pPr>
            <w:r>
              <w:t>Patrick Simpson, Member-At-Large</w:t>
            </w:r>
          </w:p>
        </w:tc>
        <w:tc>
          <w:tcPr>
            <w:tcW w:w="284" w:type="dxa"/>
          </w:tcPr>
          <w:p w14:paraId="672F7470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2292DFEE" w14:textId="77777777" w:rsidR="002801CF" w:rsidRDefault="002801CF" w:rsidP="002801CF">
            <w:pPr>
              <w:tabs>
                <w:tab w:val="left" w:pos="1080"/>
              </w:tabs>
            </w:pPr>
          </w:p>
        </w:tc>
      </w:tr>
      <w:tr w:rsidR="002801CF" w14:paraId="0DDA4431" w14:textId="77777777" w:rsidTr="00D44063">
        <w:tc>
          <w:tcPr>
            <w:tcW w:w="4673" w:type="dxa"/>
          </w:tcPr>
          <w:p w14:paraId="24E89372" w14:textId="0976C3C7" w:rsidR="002801CF" w:rsidRDefault="002801CF" w:rsidP="002801CF">
            <w:pPr>
              <w:tabs>
                <w:tab w:val="left" w:pos="1080"/>
              </w:tabs>
            </w:pPr>
            <w:r>
              <w:t>Kathryn Foley, Director, Chinook Regional Library</w:t>
            </w:r>
          </w:p>
        </w:tc>
        <w:tc>
          <w:tcPr>
            <w:tcW w:w="284" w:type="dxa"/>
          </w:tcPr>
          <w:p w14:paraId="096D331E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3D4EA9F0" w14:textId="77777777" w:rsidR="002801CF" w:rsidRDefault="002801CF" w:rsidP="002801CF">
            <w:pPr>
              <w:tabs>
                <w:tab w:val="left" w:pos="1080"/>
              </w:tabs>
            </w:pPr>
          </w:p>
        </w:tc>
      </w:tr>
    </w:tbl>
    <w:p w14:paraId="101218EF" w14:textId="1E843686" w:rsidR="00F5423F" w:rsidRDefault="00F5423F" w:rsidP="0086601C">
      <w:pPr>
        <w:tabs>
          <w:tab w:val="left" w:pos="1080"/>
        </w:tabs>
        <w:spacing w:after="0" w:line="240" w:lineRule="auto"/>
      </w:pPr>
    </w:p>
    <w:p w14:paraId="0F82722B" w14:textId="63EED5F7" w:rsidR="00046B4F" w:rsidRDefault="005E0B5C" w:rsidP="00046B4F">
      <w:pPr>
        <w:pStyle w:val="ListParagraph"/>
        <w:numPr>
          <w:ilvl w:val="0"/>
          <w:numId w:val="1"/>
        </w:numPr>
        <w:spacing w:line="360" w:lineRule="auto"/>
      </w:pPr>
      <w:r w:rsidRPr="00ED41C8">
        <w:rPr>
          <w:b/>
        </w:rPr>
        <w:t>Call to order</w:t>
      </w:r>
      <w:r w:rsidR="00223BAD">
        <w:t xml:space="preserve"> at</w:t>
      </w:r>
      <w:r w:rsidR="00046B4F">
        <w:t xml:space="preserve"> </w:t>
      </w:r>
      <w:r w:rsidR="00ED04A5">
        <w:t>1</w:t>
      </w:r>
      <w:r w:rsidR="008868ED">
        <w:t>1</w:t>
      </w:r>
      <w:r w:rsidR="00FD52BC">
        <w:t>:</w:t>
      </w:r>
      <w:r w:rsidR="008868ED">
        <w:t>0</w:t>
      </w:r>
      <w:r w:rsidR="00BD4098">
        <w:t>1</w:t>
      </w:r>
      <w:r w:rsidR="00046B4F">
        <w:t xml:space="preserve"> am by</w:t>
      </w:r>
      <w:r w:rsidR="00F5539C">
        <w:t xml:space="preserve"> </w:t>
      </w:r>
      <w:r w:rsidR="00ED04A5" w:rsidRPr="0021771F">
        <w:t xml:space="preserve">Charlene Orr, </w:t>
      </w:r>
      <w:r w:rsidR="00ED04A5">
        <w:t>Chair</w:t>
      </w:r>
      <w:r w:rsidR="00046B4F">
        <w:t>.</w:t>
      </w:r>
    </w:p>
    <w:p w14:paraId="63EE65BB" w14:textId="060F91CC" w:rsidR="00046B4F" w:rsidRDefault="00046B4F" w:rsidP="00046B4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D41C8">
        <w:rPr>
          <w:b/>
        </w:rPr>
        <w:t>Adoption of agenda:</w:t>
      </w:r>
    </w:p>
    <w:p w14:paraId="76DCC3BB" w14:textId="3E132925" w:rsidR="00C36FD9" w:rsidRPr="00FA7C5C" w:rsidRDefault="00046B4F" w:rsidP="00C36FD9">
      <w:pPr>
        <w:pStyle w:val="ListParagraph"/>
        <w:spacing w:after="0" w:line="240" w:lineRule="auto"/>
        <w:ind w:left="1080"/>
        <w:rPr>
          <w:b/>
          <w:bCs/>
        </w:rPr>
      </w:pPr>
      <w:r w:rsidRPr="00FA7C5C">
        <w:rPr>
          <w:b/>
          <w:bCs/>
        </w:rPr>
        <w:t xml:space="preserve">MOTION </w:t>
      </w:r>
      <w:r w:rsidR="000B3C8A" w:rsidRPr="00FA7C5C">
        <w:rPr>
          <w:b/>
          <w:bCs/>
        </w:rPr>
        <w:t>2</w:t>
      </w:r>
      <w:r w:rsidR="00D44063">
        <w:rPr>
          <w:b/>
          <w:bCs/>
        </w:rPr>
        <w:t>101</w:t>
      </w:r>
      <w:r w:rsidR="00FA7C5C">
        <w:rPr>
          <w:b/>
          <w:bCs/>
        </w:rPr>
        <w:t>:</w:t>
      </w:r>
      <w:r w:rsidR="00772B9F" w:rsidRPr="00FA7C5C">
        <w:rPr>
          <w:b/>
          <w:bCs/>
        </w:rPr>
        <w:t xml:space="preserve"> </w:t>
      </w:r>
      <w:r w:rsidRPr="00FA7C5C">
        <w:rPr>
          <w:b/>
          <w:bCs/>
        </w:rPr>
        <w:t>by</w:t>
      </w:r>
      <w:r w:rsidR="00D74097">
        <w:rPr>
          <w:b/>
          <w:bCs/>
        </w:rPr>
        <w:t xml:space="preserve"> </w:t>
      </w:r>
      <w:r w:rsidR="00D44063">
        <w:rPr>
          <w:b/>
          <w:bCs/>
        </w:rPr>
        <w:t>Sharon Uteck</w:t>
      </w:r>
      <w:r w:rsidR="00E90573">
        <w:rPr>
          <w:b/>
          <w:bCs/>
        </w:rPr>
        <w:t xml:space="preserve"> </w:t>
      </w:r>
      <w:r w:rsidRPr="00FA7C5C">
        <w:rPr>
          <w:b/>
          <w:bCs/>
        </w:rPr>
        <w:t>to approve the</w:t>
      </w:r>
      <w:r w:rsidR="00114117" w:rsidRPr="00FA7C5C">
        <w:rPr>
          <w:b/>
          <w:bCs/>
        </w:rPr>
        <w:t xml:space="preserve"> </w:t>
      </w:r>
      <w:r w:rsidRPr="00FA7C5C">
        <w:rPr>
          <w:b/>
          <w:bCs/>
        </w:rPr>
        <w:t>agenda</w:t>
      </w:r>
      <w:r w:rsidR="00FC0ED0" w:rsidRPr="00FA7C5C">
        <w:rPr>
          <w:b/>
          <w:bCs/>
        </w:rPr>
        <w:t xml:space="preserve"> </w:t>
      </w:r>
    </w:p>
    <w:p w14:paraId="11A020FF" w14:textId="72403B0F" w:rsidR="00725463" w:rsidRDefault="00725463" w:rsidP="00046B4F">
      <w:pPr>
        <w:pStyle w:val="ListParagraph"/>
        <w:spacing w:after="0" w:line="240" w:lineRule="auto"/>
        <w:ind w:left="1080"/>
      </w:pPr>
      <w:r>
        <w:t>SECONDED by</w:t>
      </w:r>
      <w:r w:rsidR="00FC03B3">
        <w:t xml:space="preserve"> </w:t>
      </w:r>
      <w:r w:rsidR="00BD4098" w:rsidRPr="00BD4098">
        <w:t>Neil Guenther</w:t>
      </w:r>
      <w:r>
        <w:t xml:space="preserve">. </w:t>
      </w:r>
      <w:r w:rsidR="00AB0128">
        <w:t>CARRIED</w:t>
      </w:r>
      <w:r>
        <w:t>.</w:t>
      </w:r>
    </w:p>
    <w:p w14:paraId="42B7A177" w14:textId="2E4955C4" w:rsidR="00B61D02" w:rsidRDefault="00A145DC" w:rsidP="00B61D02">
      <w:pPr>
        <w:spacing w:after="0" w:line="240" w:lineRule="auto"/>
      </w:pPr>
      <w:r>
        <w:tab/>
      </w:r>
    </w:p>
    <w:p w14:paraId="07D7779A" w14:textId="49BD7BA7" w:rsidR="00A47889" w:rsidRDefault="00A47889" w:rsidP="00A4788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97F15">
        <w:rPr>
          <w:b/>
        </w:rPr>
        <w:t xml:space="preserve">Adoption of </w:t>
      </w:r>
      <w:r w:rsidR="00D44063">
        <w:rPr>
          <w:b/>
        </w:rPr>
        <w:t>November</w:t>
      </w:r>
      <w:r w:rsidR="00D74097">
        <w:rPr>
          <w:b/>
        </w:rPr>
        <w:t xml:space="preserve"> </w:t>
      </w:r>
      <w:r w:rsidR="00D44063">
        <w:rPr>
          <w:b/>
        </w:rPr>
        <w:t>23</w:t>
      </w:r>
      <w:r w:rsidR="00F8478F">
        <w:rPr>
          <w:b/>
        </w:rPr>
        <w:t xml:space="preserve">, </w:t>
      </w:r>
      <w:r w:rsidR="000B3C8A">
        <w:rPr>
          <w:b/>
        </w:rPr>
        <w:t>20</w:t>
      </w:r>
      <w:r w:rsidR="00A46C6E">
        <w:rPr>
          <w:b/>
        </w:rPr>
        <w:t>20</w:t>
      </w:r>
      <w:r w:rsidRPr="00497F15">
        <w:rPr>
          <w:b/>
        </w:rPr>
        <w:t xml:space="preserve"> Minutes of the Executive Committee meeting:</w:t>
      </w:r>
    </w:p>
    <w:p w14:paraId="7014056A" w14:textId="2DE99E67" w:rsidR="00A47889" w:rsidRPr="00A46C6E" w:rsidRDefault="00A47889" w:rsidP="00A47889">
      <w:pPr>
        <w:pStyle w:val="ListParagraph"/>
        <w:spacing w:after="0" w:line="240" w:lineRule="auto"/>
        <w:ind w:left="360"/>
        <w:rPr>
          <w:b/>
          <w:bCs/>
        </w:rPr>
      </w:pPr>
      <w:r>
        <w:t xml:space="preserve">               </w:t>
      </w:r>
      <w:r w:rsidRPr="00A46C6E">
        <w:rPr>
          <w:b/>
          <w:bCs/>
        </w:rPr>
        <w:t xml:space="preserve">MOTION </w:t>
      </w:r>
      <w:r w:rsidR="000B3C8A" w:rsidRPr="00A46C6E">
        <w:rPr>
          <w:b/>
          <w:bCs/>
        </w:rPr>
        <w:t>2</w:t>
      </w:r>
      <w:r w:rsidR="00D44063">
        <w:rPr>
          <w:b/>
          <w:bCs/>
        </w:rPr>
        <w:t>102</w:t>
      </w:r>
      <w:r w:rsidR="00FA7C5C">
        <w:rPr>
          <w:b/>
          <w:bCs/>
        </w:rPr>
        <w:t>:</w:t>
      </w:r>
      <w:r w:rsidRPr="00A46C6E">
        <w:rPr>
          <w:b/>
          <w:bCs/>
        </w:rPr>
        <w:t xml:space="preserve"> by </w:t>
      </w:r>
      <w:r w:rsidR="00D44063">
        <w:rPr>
          <w:b/>
          <w:bCs/>
        </w:rPr>
        <w:t>Doug Osmond</w:t>
      </w:r>
      <w:r w:rsidR="00E90573" w:rsidRPr="00FA7C5C">
        <w:rPr>
          <w:b/>
          <w:bCs/>
        </w:rPr>
        <w:t xml:space="preserve"> </w:t>
      </w:r>
      <w:r w:rsidR="00A46C6E">
        <w:rPr>
          <w:b/>
          <w:bCs/>
        </w:rPr>
        <w:t>to adopt the Minutes of</w:t>
      </w:r>
      <w:r w:rsidR="00C57CFF">
        <w:rPr>
          <w:b/>
          <w:bCs/>
        </w:rPr>
        <w:t xml:space="preserve"> </w:t>
      </w:r>
      <w:r w:rsidR="00D44063">
        <w:rPr>
          <w:b/>
        </w:rPr>
        <w:t>November 23</w:t>
      </w:r>
      <w:r w:rsidR="004D11D7">
        <w:rPr>
          <w:b/>
        </w:rPr>
        <w:t xml:space="preserve">, </w:t>
      </w:r>
      <w:r w:rsidR="00A46C6E">
        <w:rPr>
          <w:b/>
          <w:bCs/>
        </w:rPr>
        <w:t>2020</w:t>
      </w:r>
      <w:r w:rsidR="00BD4098">
        <w:rPr>
          <w:b/>
          <w:bCs/>
        </w:rPr>
        <w:t xml:space="preserve"> as amended</w:t>
      </w:r>
      <w:r w:rsidR="00A46C6E">
        <w:rPr>
          <w:b/>
          <w:bCs/>
        </w:rPr>
        <w:t>.</w:t>
      </w:r>
    </w:p>
    <w:p w14:paraId="7AC69533" w14:textId="5129199C" w:rsidR="00A1609A" w:rsidRPr="00AE4225" w:rsidRDefault="00A47889" w:rsidP="00A1609A">
      <w:pPr>
        <w:pStyle w:val="ListParagraph"/>
        <w:spacing w:after="0" w:line="240" w:lineRule="auto"/>
        <w:ind w:left="360"/>
        <w:rPr>
          <w:b/>
        </w:rPr>
      </w:pPr>
      <w:r>
        <w:t xml:space="preserve">               SECONDED by </w:t>
      </w:r>
      <w:r w:rsidR="00D74097" w:rsidRPr="00D74097">
        <w:t>Sharon Uteck</w:t>
      </w:r>
      <w:r w:rsidR="00E90573">
        <w:t>.</w:t>
      </w:r>
      <w:r>
        <w:t xml:space="preserve"> CARRIED.</w:t>
      </w:r>
    </w:p>
    <w:p w14:paraId="38B6A86D" w14:textId="4BF6E149" w:rsidR="00C95DE0" w:rsidRPr="00C95DE0" w:rsidRDefault="00497F15" w:rsidP="00A47889">
      <w:pPr>
        <w:spacing w:after="0" w:line="240" w:lineRule="auto"/>
      </w:pPr>
      <w:r>
        <w:rPr>
          <w:b/>
        </w:rPr>
        <w:t xml:space="preserve">       </w:t>
      </w:r>
    </w:p>
    <w:p w14:paraId="70B4EBB8" w14:textId="5F78D888" w:rsidR="00AE4225" w:rsidRDefault="008310F7" w:rsidP="00B61D02">
      <w:pPr>
        <w:pStyle w:val="ListParagraph"/>
        <w:numPr>
          <w:ilvl w:val="0"/>
          <w:numId w:val="1"/>
        </w:numPr>
        <w:spacing w:after="0" w:line="240" w:lineRule="auto"/>
      </w:pPr>
      <w:r w:rsidRPr="00B61D02">
        <w:rPr>
          <w:b/>
        </w:rPr>
        <w:t>Conflict of Interest</w:t>
      </w:r>
      <w:r w:rsidR="007B6B29" w:rsidRPr="00B61D02">
        <w:rPr>
          <w:b/>
        </w:rPr>
        <w:t xml:space="preserve">: </w:t>
      </w:r>
      <w:r w:rsidR="003B5CFA" w:rsidRPr="00120D33">
        <w:t>none</w:t>
      </w:r>
    </w:p>
    <w:p w14:paraId="718B19E1" w14:textId="77777777" w:rsidR="004142A0" w:rsidRDefault="004142A0" w:rsidP="004142A0">
      <w:pPr>
        <w:pStyle w:val="ListParagraph"/>
        <w:spacing w:after="0" w:line="240" w:lineRule="auto"/>
        <w:ind w:left="360"/>
      </w:pPr>
    </w:p>
    <w:p w14:paraId="499BE662" w14:textId="1FDABD07" w:rsidR="00AE4225" w:rsidRPr="004142A0" w:rsidRDefault="00497F15" w:rsidP="00176023">
      <w:pPr>
        <w:pStyle w:val="ListParagraph"/>
        <w:numPr>
          <w:ilvl w:val="0"/>
          <w:numId w:val="1"/>
        </w:numPr>
        <w:spacing w:after="0" w:line="240" w:lineRule="auto"/>
      </w:pPr>
      <w:r w:rsidRPr="00176023">
        <w:rPr>
          <w:b/>
        </w:rPr>
        <w:t xml:space="preserve"> </w:t>
      </w:r>
      <w:r w:rsidR="007B6B29" w:rsidRPr="00176023">
        <w:rPr>
          <w:b/>
        </w:rPr>
        <w:t>Old Business:</w:t>
      </w:r>
    </w:p>
    <w:p w14:paraId="369394C6" w14:textId="3C64E6D3" w:rsidR="000B3C8A" w:rsidRPr="008868ED" w:rsidRDefault="00BD4098" w:rsidP="00212CC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Harassment Policy</w:t>
      </w:r>
    </w:p>
    <w:p w14:paraId="64E28C0A" w14:textId="77777777" w:rsidR="002801CF" w:rsidRDefault="002801CF" w:rsidP="00D74097">
      <w:pPr>
        <w:pStyle w:val="ListParagraph"/>
        <w:numPr>
          <w:ilvl w:val="1"/>
          <w:numId w:val="17"/>
        </w:numPr>
        <w:spacing w:after="0" w:line="276" w:lineRule="auto"/>
      </w:pPr>
      <w:r>
        <w:t xml:space="preserve">The </w:t>
      </w:r>
      <w:r w:rsidR="00BD4098">
        <w:t xml:space="preserve">Harassment </w:t>
      </w:r>
      <w:r>
        <w:t>Policy has been completed.</w:t>
      </w:r>
    </w:p>
    <w:p w14:paraId="550BBFEE" w14:textId="121B47F9" w:rsidR="00D74097" w:rsidRDefault="00BD4098" w:rsidP="00D74097">
      <w:pPr>
        <w:pStyle w:val="ListParagraph"/>
        <w:numPr>
          <w:ilvl w:val="1"/>
          <w:numId w:val="17"/>
        </w:numPr>
        <w:spacing w:after="0" w:line="276" w:lineRule="auto"/>
      </w:pPr>
      <w:r>
        <w:t>OH&amp;S</w:t>
      </w:r>
      <w:r w:rsidR="002801CF">
        <w:t xml:space="preserve"> have received a copy; the completes our obligations to them.</w:t>
      </w:r>
    </w:p>
    <w:p w14:paraId="3C75F06A" w14:textId="349B1447" w:rsidR="00BD4098" w:rsidRDefault="00BD4098" w:rsidP="002801CF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Kathryn </w:t>
      </w:r>
      <w:r w:rsidR="002801CF">
        <w:rPr>
          <w:bCs/>
        </w:rPr>
        <w:t>wi</w:t>
      </w:r>
      <w:r w:rsidR="00194E9F">
        <w:rPr>
          <w:bCs/>
        </w:rPr>
        <w:t>ll</w:t>
      </w:r>
      <w:r w:rsidR="002801CF">
        <w:rPr>
          <w:bCs/>
        </w:rPr>
        <w:t xml:space="preserve"> send a copy to R. Switzer and P. Simpson.</w:t>
      </w:r>
      <w:r w:rsidR="00D72AD3">
        <w:rPr>
          <w:bCs/>
        </w:rPr>
        <w:t xml:space="preserve"> </w:t>
      </w:r>
    </w:p>
    <w:p w14:paraId="0564970E" w14:textId="10979FE6" w:rsidR="00D72AD3" w:rsidRDefault="00D72AD3" w:rsidP="00D72AD3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The </w:t>
      </w:r>
      <w:r w:rsidR="002801CF">
        <w:rPr>
          <w:bCs/>
        </w:rPr>
        <w:t>Harassment Policy</w:t>
      </w:r>
      <w:r>
        <w:rPr>
          <w:bCs/>
        </w:rPr>
        <w:t xml:space="preserve"> will be </w:t>
      </w:r>
      <w:r w:rsidR="002801CF">
        <w:rPr>
          <w:bCs/>
        </w:rPr>
        <w:t>ratified</w:t>
      </w:r>
      <w:r>
        <w:rPr>
          <w:bCs/>
        </w:rPr>
        <w:t xml:space="preserve"> at the April 2021 Regional Meeting.</w:t>
      </w:r>
    </w:p>
    <w:p w14:paraId="660DC4C4" w14:textId="39EF3DEF" w:rsidR="00D72AD3" w:rsidRDefault="00D72AD3" w:rsidP="00F34F3F">
      <w:pPr>
        <w:pStyle w:val="ListParagraph"/>
        <w:numPr>
          <w:ilvl w:val="0"/>
          <w:numId w:val="17"/>
        </w:numPr>
        <w:rPr>
          <w:b/>
        </w:rPr>
      </w:pPr>
      <w:r w:rsidRPr="00D72AD3">
        <w:rPr>
          <w:b/>
        </w:rPr>
        <w:t>1240 Chaplin St. W.</w:t>
      </w:r>
      <w:r>
        <w:rPr>
          <w:b/>
        </w:rPr>
        <w:t xml:space="preserve"> </w:t>
      </w:r>
    </w:p>
    <w:p w14:paraId="2A27CD5F" w14:textId="77AD53CA" w:rsidR="00D72AD3" w:rsidRDefault="002801CF" w:rsidP="00D72AD3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K. Foley asked for support for the sale of 1240 Chaplin St. W.</w:t>
      </w:r>
    </w:p>
    <w:p w14:paraId="21C01990" w14:textId="24EE7CC9" w:rsidR="00D72AD3" w:rsidRDefault="002801CF" w:rsidP="00D72AD3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N. Guenther has offered.</w:t>
      </w:r>
    </w:p>
    <w:p w14:paraId="6C35E4DD" w14:textId="2AED4D93" w:rsidR="002801CF" w:rsidRPr="00D72AD3" w:rsidRDefault="002801CF" w:rsidP="002801CF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K. Foley sending him a copy of the assessment.</w:t>
      </w:r>
    </w:p>
    <w:p w14:paraId="56DDF346" w14:textId="79F1BDA9" w:rsidR="00F34F3F" w:rsidRPr="00D72AD3" w:rsidRDefault="00F34F3F" w:rsidP="00F34F3F">
      <w:pPr>
        <w:pStyle w:val="ListParagraph"/>
        <w:numPr>
          <w:ilvl w:val="0"/>
          <w:numId w:val="17"/>
        </w:numPr>
        <w:rPr>
          <w:bCs/>
        </w:rPr>
      </w:pPr>
      <w:r>
        <w:rPr>
          <w:b/>
        </w:rPr>
        <w:t>COVID-19 Update</w:t>
      </w:r>
    </w:p>
    <w:p w14:paraId="4A05F315" w14:textId="46FF2099" w:rsidR="00D72AD3" w:rsidRDefault="00D72AD3" w:rsidP="00D72AD3">
      <w:pPr>
        <w:pStyle w:val="ListParagraph"/>
        <w:numPr>
          <w:ilvl w:val="1"/>
          <w:numId w:val="17"/>
        </w:numPr>
        <w:rPr>
          <w:bCs/>
        </w:rPr>
      </w:pPr>
      <w:r w:rsidRPr="00D72AD3">
        <w:rPr>
          <w:bCs/>
        </w:rPr>
        <w:t xml:space="preserve">A. Booth is </w:t>
      </w:r>
      <w:r>
        <w:rPr>
          <w:bCs/>
        </w:rPr>
        <w:t>following all the Saskatchewan announcements and keeping everyone informed.</w:t>
      </w:r>
    </w:p>
    <w:p w14:paraId="7D1AEF3D" w14:textId="427E18FA" w:rsidR="00B8164C" w:rsidRPr="00A34A0F" w:rsidRDefault="00977927" w:rsidP="00E56168">
      <w:pPr>
        <w:pStyle w:val="ListParagraph"/>
        <w:ind w:left="1080"/>
        <w:rPr>
          <w:b/>
        </w:rPr>
      </w:pPr>
      <w:r>
        <w:rPr>
          <w:bCs/>
        </w:rPr>
        <w:tab/>
      </w:r>
    </w:p>
    <w:p w14:paraId="6BD2411D" w14:textId="076A1C7A" w:rsidR="00AE4225" w:rsidRDefault="007B6B2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Committee Reports:</w:t>
      </w:r>
    </w:p>
    <w:p w14:paraId="39291C09" w14:textId="6FE2F98B" w:rsidR="00054FF9" w:rsidRDefault="007B6B29" w:rsidP="005F526E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Negotiating Committee</w:t>
      </w:r>
      <w:r w:rsidR="005C35C3">
        <w:t xml:space="preserve"> </w:t>
      </w:r>
    </w:p>
    <w:p w14:paraId="67A63F9B" w14:textId="46489E04" w:rsidR="00977927" w:rsidRDefault="002801CF" w:rsidP="00977927">
      <w:pPr>
        <w:pStyle w:val="ListParagraph"/>
        <w:numPr>
          <w:ilvl w:val="1"/>
          <w:numId w:val="18"/>
        </w:numPr>
        <w:spacing w:after="0" w:line="240" w:lineRule="auto"/>
      </w:pPr>
      <w:r>
        <w:t>Will be looking at Staff requests for 2022</w:t>
      </w:r>
    </w:p>
    <w:p w14:paraId="0CCBE519" w14:textId="5E4807F7" w:rsidR="000849D8" w:rsidRDefault="000849D8" w:rsidP="00977927">
      <w:pPr>
        <w:pStyle w:val="ListParagraph"/>
        <w:numPr>
          <w:ilvl w:val="1"/>
          <w:numId w:val="18"/>
        </w:numPr>
        <w:spacing w:after="0" w:line="240" w:lineRule="auto"/>
      </w:pPr>
      <w:r>
        <w:lastRenderedPageBreak/>
        <w:t>The Budget for 2021 was passed at the Fall Regional Meeting of November 2018 allowing for a 3% increase. Asks from the Negotiating Committee will be reviewed for the 2022 Draft Budget. Motions to be brought forward at a later date.</w:t>
      </w:r>
    </w:p>
    <w:p w14:paraId="3EB32A1A" w14:textId="6BBBC836" w:rsidR="00C36FD9" w:rsidRDefault="007B6B29" w:rsidP="007B6B29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Finance Committee</w:t>
      </w:r>
      <w:r w:rsidR="006E0012" w:rsidRPr="006E0012">
        <w:t xml:space="preserve">, </w:t>
      </w:r>
    </w:p>
    <w:p w14:paraId="31ECFBF9" w14:textId="2BCAFE69" w:rsidR="00E56168" w:rsidRDefault="002801CF" w:rsidP="008236B2">
      <w:pPr>
        <w:pStyle w:val="ListParagraph"/>
        <w:numPr>
          <w:ilvl w:val="1"/>
          <w:numId w:val="18"/>
        </w:numPr>
        <w:spacing w:after="0" w:line="240" w:lineRule="auto"/>
      </w:pPr>
      <w:r>
        <w:t>R. Switzer will join this committee</w:t>
      </w:r>
    </w:p>
    <w:p w14:paraId="0463CCDE" w14:textId="77777777" w:rsidR="002801CF" w:rsidRDefault="002652C0" w:rsidP="007B1FE6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Advocacy Committee</w:t>
      </w:r>
    </w:p>
    <w:p w14:paraId="1F6F799D" w14:textId="11D19E18" w:rsidR="002801CF" w:rsidRDefault="00251757" w:rsidP="002801CF">
      <w:pPr>
        <w:pStyle w:val="ListParagraph"/>
        <w:numPr>
          <w:ilvl w:val="1"/>
          <w:numId w:val="18"/>
        </w:numPr>
        <w:spacing w:after="0" w:line="240" w:lineRule="auto"/>
      </w:pPr>
      <w:r>
        <w:t>Swift Current has a ‘Love Your Library’ Campaign started that encourages patrons to tell us what they love.</w:t>
      </w:r>
    </w:p>
    <w:p w14:paraId="31AAC7C6" w14:textId="3BA63765" w:rsidR="00251757" w:rsidRDefault="00251757" w:rsidP="002801CF">
      <w:pPr>
        <w:pStyle w:val="ListParagraph"/>
        <w:numPr>
          <w:ilvl w:val="1"/>
          <w:numId w:val="18"/>
        </w:numPr>
        <w:spacing w:after="0" w:line="240" w:lineRule="auto"/>
      </w:pPr>
      <w:r>
        <w:t>Several interesting promotions going on in the Rural Branches.</w:t>
      </w:r>
    </w:p>
    <w:p w14:paraId="37947971" w14:textId="1CA49E68" w:rsidR="005C7D0B" w:rsidRDefault="000849D8" w:rsidP="007B1FE6">
      <w:pPr>
        <w:pStyle w:val="ListParagraph"/>
        <w:numPr>
          <w:ilvl w:val="0"/>
          <w:numId w:val="18"/>
        </w:numPr>
        <w:spacing w:after="0" w:line="240" w:lineRule="auto"/>
      </w:pPr>
      <w:r>
        <w:t>S</w:t>
      </w:r>
      <w:r w:rsidR="004A6D84">
        <w:t xml:space="preserve">LTA </w:t>
      </w:r>
      <w:r w:rsidR="00E56168">
        <w:t xml:space="preserve">– </w:t>
      </w:r>
      <w:r w:rsidR="00251757">
        <w:t>P. Simpson is a vocal advocate for SLTA</w:t>
      </w:r>
    </w:p>
    <w:p w14:paraId="725DC8F4" w14:textId="0919BFCB" w:rsidR="00251757" w:rsidRDefault="00251757" w:rsidP="00251757">
      <w:pPr>
        <w:pStyle w:val="ListParagraph"/>
        <w:numPr>
          <w:ilvl w:val="1"/>
          <w:numId w:val="18"/>
        </w:numPr>
        <w:spacing w:after="0" w:line="240" w:lineRule="auto"/>
      </w:pPr>
      <w:r>
        <w:t>Meeting was informative including news that SLA Conference will be virtual and in partnership with Manitoba</w:t>
      </w:r>
    </w:p>
    <w:p w14:paraId="3BDF94F4" w14:textId="3C2488B8" w:rsidR="00E7283E" w:rsidRDefault="00E7283E" w:rsidP="00251757">
      <w:pPr>
        <w:pStyle w:val="ListParagraph"/>
        <w:numPr>
          <w:ilvl w:val="1"/>
          <w:numId w:val="18"/>
        </w:numPr>
        <w:spacing w:after="0" w:line="240" w:lineRule="auto"/>
      </w:pPr>
      <w:r>
        <w:t>N. Kennedy asks to confirm that AGM will be during conference</w:t>
      </w:r>
    </w:p>
    <w:p w14:paraId="609DD428" w14:textId="38993E31" w:rsidR="00E7283E" w:rsidRDefault="00E7283E" w:rsidP="00251757">
      <w:pPr>
        <w:pStyle w:val="ListParagraph"/>
        <w:numPr>
          <w:ilvl w:val="1"/>
          <w:numId w:val="18"/>
        </w:numPr>
        <w:spacing w:after="0" w:line="240" w:lineRule="auto"/>
      </w:pPr>
      <w:r>
        <w:t>N. Kennedy has asked K. Foley for contacts from other provinces for training support for trustees.</w:t>
      </w:r>
    </w:p>
    <w:p w14:paraId="4456D313" w14:textId="27B05421" w:rsidR="00F5423F" w:rsidRPr="008827AF" w:rsidRDefault="00F5423F" w:rsidP="00F5423F">
      <w:pPr>
        <w:pStyle w:val="ListParagraph"/>
        <w:spacing w:after="0" w:line="240" w:lineRule="auto"/>
      </w:pPr>
      <w:r w:rsidRPr="00F5423F">
        <w:rPr>
          <w:b/>
        </w:rPr>
        <w:t>Motion 2</w:t>
      </w:r>
      <w:r w:rsidR="00D44063">
        <w:rPr>
          <w:b/>
        </w:rPr>
        <w:t>103</w:t>
      </w:r>
      <w:r w:rsidRPr="00F5423F">
        <w:rPr>
          <w:b/>
        </w:rPr>
        <w:t xml:space="preserve">: by </w:t>
      </w:r>
      <w:r w:rsidR="00D44063">
        <w:rPr>
          <w:b/>
        </w:rPr>
        <w:t>Teresa Richards</w:t>
      </w:r>
      <w:r w:rsidR="00A43F52" w:rsidRPr="00C42D2F">
        <w:rPr>
          <w:b/>
        </w:rPr>
        <w:t xml:space="preserve"> </w:t>
      </w:r>
      <w:r w:rsidRPr="00F5423F">
        <w:rPr>
          <w:b/>
        </w:rPr>
        <w:t>to accept the report</w:t>
      </w:r>
      <w:r w:rsidR="00A43F52">
        <w:rPr>
          <w:b/>
        </w:rPr>
        <w:t>s</w:t>
      </w:r>
      <w:r w:rsidR="000849D8">
        <w:rPr>
          <w:b/>
        </w:rPr>
        <w:t xml:space="preserve"> as presented.</w:t>
      </w:r>
    </w:p>
    <w:p w14:paraId="51EC4F07" w14:textId="227D63A9" w:rsidR="00F5423F" w:rsidRDefault="00F5423F" w:rsidP="00F5423F">
      <w:pPr>
        <w:pStyle w:val="ListParagraph"/>
        <w:spacing w:after="0" w:line="240" w:lineRule="auto"/>
      </w:pPr>
      <w:r>
        <w:t xml:space="preserve">SECONDED by </w:t>
      </w:r>
      <w:r w:rsidR="00D44063"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593256B2" w14:textId="7B34E34C" w:rsidR="00F5423F" w:rsidRDefault="00F5423F" w:rsidP="00F5423F">
      <w:pPr>
        <w:pStyle w:val="ListParagraph"/>
        <w:spacing w:after="0" w:line="240" w:lineRule="auto"/>
      </w:pPr>
    </w:p>
    <w:p w14:paraId="719AEF2A" w14:textId="636FA07D" w:rsidR="00716209" w:rsidRPr="00824291" w:rsidRDefault="002652C0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24291">
        <w:rPr>
          <w:b/>
        </w:rPr>
        <w:t xml:space="preserve">Reports:  </w:t>
      </w:r>
    </w:p>
    <w:p w14:paraId="474AB536" w14:textId="0351633A" w:rsidR="00FA7C5C" w:rsidRDefault="003B5CFA" w:rsidP="00E7283E">
      <w:pPr>
        <w:pStyle w:val="ListParagraph"/>
        <w:numPr>
          <w:ilvl w:val="0"/>
          <w:numId w:val="27"/>
        </w:numPr>
        <w:spacing w:after="0" w:line="240" w:lineRule="auto"/>
      </w:pPr>
      <w:r w:rsidRPr="003B5CFA">
        <w:t>Director’s report</w:t>
      </w:r>
      <w:r w:rsidR="00DB60C4">
        <w:t xml:space="preserve">, </w:t>
      </w:r>
      <w:r w:rsidR="008827AF">
        <w:t>Kathryn Foley</w:t>
      </w:r>
      <w:r w:rsidR="00DB60C4">
        <w:t>, written report</w:t>
      </w:r>
      <w:r w:rsidR="005C7D0B">
        <w:t xml:space="preserve"> includes input from A</w:t>
      </w:r>
      <w:r w:rsidR="00E7283E">
        <w:t>. Booth. Attached.</w:t>
      </w:r>
    </w:p>
    <w:p w14:paraId="6525D8A3" w14:textId="72880619" w:rsidR="00FA7C5C" w:rsidRPr="00FA7C5C" w:rsidRDefault="00FA7C5C" w:rsidP="00FA7C5C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 w:rsidRPr="00FA7C5C">
        <w:rPr>
          <w:bCs/>
        </w:rPr>
        <w:t>Swift Current Branch Manager’s Report</w:t>
      </w:r>
      <w:r w:rsidR="000849D8">
        <w:rPr>
          <w:bCs/>
        </w:rPr>
        <w:t xml:space="preserve"> </w:t>
      </w:r>
      <w:r w:rsidR="00D44063">
        <w:rPr>
          <w:bCs/>
        </w:rPr>
        <w:t>written with assistance from the staff</w:t>
      </w:r>
      <w:r w:rsidR="000849D8">
        <w:rPr>
          <w:bCs/>
        </w:rPr>
        <w:t>.</w:t>
      </w:r>
      <w:r w:rsidR="00E7283E">
        <w:rPr>
          <w:bCs/>
        </w:rPr>
        <w:t xml:space="preserve"> </w:t>
      </w:r>
      <w:r w:rsidR="00E7283E">
        <w:t>Attached.</w:t>
      </w:r>
    </w:p>
    <w:p w14:paraId="6CCB9FFC" w14:textId="77777777" w:rsidR="00FA7C5C" w:rsidRDefault="00FA7C5C" w:rsidP="00FA7C5C">
      <w:pPr>
        <w:spacing w:after="0" w:line="240" w:lineRule="auto"/>
        <w:ind w:left="405"/>
      </w:pPr>
    </w:p>
    <w:p w14:paraId="30C7B547" w14:textId="3ACC7E49" w:rsidR="00C42D2F" w:rsidRPr="008827AF" w:rsidRDefault="003B5CFA" w:rsidP="00A46C6E">
      <w:pPr>
        <w:spacing w:after="0" w:line="240" w:lineRule="auto"/>
      </w:pPr>
      <w:r>
        <w:t xml:space="preserve">       </w:t>
      </w:r>
      <w:r w:rsidR="00C42D2F">
        <w:t xml:space="preserve">      </w:t>
      </w:r>
      <w:r w:rsidR="00824291">
        <w:t xml:space="preserve"> </w:t>
      </w:r>
      <w:r w:rsidR="00C42D2F" w:rsidRPr="00C42D2F">
        <w:rPr>
          <w:b/>
        </w:rPr>
        <w:t xml:space="preserve">Motion </w:t>
      </w:r>
      <w:r w:rsidR="006E0012">
        <w:rPr>
          <w:b/>
        </w:rPr>
        <w:t>2</w:t>
      </w:r>
      <w:r w:rsidR="00D44063">
        <w:rPr>
          <w:b/>
        </w:rPr>
        <w:t>104</w:t>
      </w:r>
      <w:r w:rsidR="00C42D2F" w:rsidRPr="00C42D2F">
        <w:rPr>
          <w:b/>
        </w:rPr>
        <w:t xml:space="preserve">: by </w:t>
      </w:r>
      <w:r w:rsidR="00D44063">
        <w:rPr>
          <w:b/>
        </w:rPr>
        <w:t>Patrick Simpson</w:t>
      </w:r>
      <w:r w:rsidR="00A43F52" w:rsidRPr="00C42D2F">
        <w:rPr>
          <w:b/>
        </w:rPr>
        <w:t xml:space="preserve"> </w:t>
      </w:r>
      <w:r w:rsidR="00C42D2F" w:rsidRPr="00C42D2F">
        <w:rPr>
          <w:b/>
        </w:rPr>
        <w:t>to accept the reports.</w:t>
      </w:r>
    </w:p>
    <w:p w14:paraId="78824047" w14:textId="50F4E425" w:rsidR="00C42D2F" w:rsidRDefault="00C42D2F" w:rsidP="00C42D2F">
      <w:pPr>
        <w:pStyle w:val="ListParagraph"/>
        <w:spacing w:after="0" w:line="240" w:lineRule="auto"/>
        <w:ind w:left="360"/>
      </w:pPr>
      <w:r>
        <w:t xml:space="preserve">       </w:t>
      </w:r>
      <w:r>
        <w:tab/>
        <w:t xml:space="preserve">SECONDED by </w:t>
      </w:r>
      <w:r w:rsidR="00D44063">
        <w:rPr>
          <w:bCs/>
        </w:rPr>
        <w:t>Ann Stewardson</w:t>
      </w:r>
      <w:r w:rsidR="005C35C3" w:rsidRPr="00FA7C5C">
        <w:rPr>
          <w:bCs/>
        </w:rPr>
        <w:t>.</w:t>
      </w:r>
      <w:r w:rsidR="005C35C3" w:rsidRPr="00C42D2F">
        <w:rPr>
          <w:b/>
        </w:rPr>
        <w:t xml:space="preserve"> </w:t>
      </w:r>
      <w:r>
        <w:t>CARRIED</w:t>
      </w:r>
    </w:p>
    <w:p w14:paraId="4A4048F8" w14:textId="77777777" w:rsidR="0012212E" w:rsidRDefault="0012212E" w:rsidP="00C42D2F">
      <w:pPr>
        <w:pStyle w:val="ListParagraph"/>
        <w:spacing w:after="0" w:line="240" w:lineRule="auto"/>
        <w:ind w:left="360"/>
      </w:pPr>
    </w:p>
    <w:p w14:paraId="08AFC3E1" w14:textId="01864022" w:rsidR="00716209" w:rsidRPr="00716209" w:rsidRDefault="0071620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16209">
        <w:rPr>
          <w:b/>
        </w:rPr>
        <w:t>Budget and expenditures:</w:t>
      </w:r>
    </w:p>
    <w:p w14:paraId="1D0ACE49" w14:textId="4B57576C" w:rsidR="000F6AC1" w:rsidRDefault="008868ED" w:rsidP="000F003C">
      <w:pPr>
        <w:pStyle w:val="ListParagraph"/>
        <w:numPr>
          <w:ilvl w:val="0"/>
          <w:numId w:val="35"/>
        </w:numPr>
        <w:spacing w:after="200" w:line="276" w:lineRule="auto"/>
      </w:pPr>
      <w:r>
        <w:t xml:space="preserve">Review and </w:t>
      </w:r>
      <w:r w:rsidR="000F003C">
        <w:t xml:space="preserve">Approval of </w:t>
      </w:r>
      <w:r w:rsidR="00E7283E">
        <w:t>November and December</w:t>
      </w:r>
      <w:r w:rsidR="00FA7C5C">
        <w:t xml:space="preserve"> </w:t>
      </w:r>
      <w:r w:rsidR="000F003C">
        <w:t>2020 Financial Statements</w:t>
      </w:r>
    </w:p>
    <w:p w14:paraId="3FC6DE9E" w14:textId="34D2D7F4" w:rsidR="00A43F52" w:rsidRPr="008827AF" w:rsidRDefault="00A43F52" w:rsidP="00A43F52">
      <w:pPr>
        <w:pStyle w:val="ListParagraph"/>
        <w:spacing w:after="0" w:line="240" w:lineRule="auto"/>
      </w:pPr>
      <w:r w:rsidRPr="00A43F52">
        <w:rPr>
          <w:b/>
        </w:rPr>
        <w:t>Motion 2</w:t>
      </w:r>
      <w:r w:rsidR="00D44063">
        <w:rPr>
          <w:b/>
        </w:rPr>
        <w:t>105</w:t>
      </w:r>
      <w:r w:rsidRPr="00A43F52">
        <w:rPr>
          <w:b/>
        </w:rPr>
        <w:t xml:space="preserve">: by </w:t>
      </w:r>
      <w:r w:rsidR="00D44063">
        <w:rPr>
          <w:b/>
        </w:rPr>
        <w:t>Sharon Uteck</w:t>
      </w:r>
      <w:r w:rsidRPr="00A43F52">
        <w:rPr>
          <w:b/>
        </w:rPr>
        <w:t xml:space="preserve"> to </w:t>
      </w:r>
      <w:r>
        <w:rPr>
          <w:b/>
        </w:rPr>
        <w:t>approve</w:t>
      </w:r>
      <w:r w:rsidRPr="00A43F52">
        <w:rPr>
          <w:b/>
        </w:rPr>
        <w:t xml:space="preserve"> the</w:t>
      </w:r>
      <w:r w:rsidR="0077050A">
        <w:rPr>
          <w:b/>
        </w:rPr>
        <w:t xml:space="preserve"> </w:t>
      </w:r>
      <w:r w:rsidR="00D44063">
        <w:rPr>
          <w:b/>
          <w:bCs/>
        </w:rPr>
        <w:t>November and December</w:t>
      </w:r>
      <w:r w:rsidR="0077050A">
        <w:rPr>
          <w:b/>
          <w:bCs/>
        </w:rPr>
        <w:t xml:space="preserve"> </w:t>
      </w:r>
      <w:r w:rsidRPr="00A43F52">
        <w:rPr>
          <w:b/>
          <w:bCs/>
        </w:rPr>
        <w:t>2020 Financial Statements.</w:t>
      </w:r>
    </w:p>
    <w:p w14:paraId="4B573494" w14:textId="7C34FA8E" w:rsidR="00A43F52" w:rsidRDefault="00A43F52" w:rsidP="00A43F52">
      <w:pPr>
        <w:pStyle w:val="ListParagraph"/>
        <w:spacing w:after="0" w:line="240" w:lineRule="auto"/>
      </w:pPr>
      <w:r>
        <w:t xml:space="preserve">SECONDED by </w:t>
      </w:r>
      <w:r w:rsidR="0077050A"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4563084C" w14:textId="77777777" w:rsidR="000F6AC1" w:rsidRDefault="000F6AC1" w:rsidP="00D612A3">
      <w:pPr>
        <w:pStyle w:val="ListParagraph"/>
        <w:spacing w:after="0" w:line="240" w:lineRule="auto"/>
      </w:pPr>
    </w:p>
    <w:p w14:paraId="5343D070" w14:textId="24326027" w:rsidR="007E38E2" w:rsidRPr="007E38E2" w:rsidRDefault="007E38E2" w:rsidP="007E38E2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7E38E2">
        <w:rPr>
          <w:b/>
          <w:bCs/>
        </w:rPr>
        <w:t>New Business</w:t>
      </w:r>
    </w:p>
    <w:p w14:paraId="5B5145A9" w14:textId="21AE0A40" w:rsidR="00D44063" w:rsidRDefault="00D44063" w:rsidP="00A65ECE">
      <w:pPr>
        <w:pStyle w:val="ListParagraph"/>
        <w:numPr>
          <w:ilvl w:val="1"/>
          <w:numId w:val="33"/>
        </w:numPr>
        <w:spacing w:after="0" w:line="276" w:lineRule="auto"/>
        <w:ind w:left="1440"/>
      </w:pPr>
      <w:r>
        <w:t>Vice-Chair Vote</w:t>
      </w:r>
    </w:p>
    <w:p w14:paraId="2CCBFBA3" w14:textId="3563FAA5" w:rsidR="00AF10EA" w:rsidRDefault="00AF10EA" w:rsidP="00AF10EA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>Motion 2106 Patrick Simpson to appoint Sharon Uteck as Vice-Chair.</w:t>
      </w:r>
    </w:p>
    <w:p w14:paraId="3CEBFBA0" w14:textId="77777777" w:rsidR="00AF10EA" w:rsidRDefault="00AF10EA" w:rsidP="00AF10EA">
      <w:pPr>
        <w:pStyle w:val="ListParagraph"/>
        <w:spacing w:after="0" w:line="240" w:lineRule="auto"/>
      </w:pPr>
      <w:r>
        <w:t xml:space="preserve">SECONDED by </w:t>
      </w:r>
      <w:r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65573EB9" w14:textId="77777777" w:rsidR="00AF10EA" w:rsidRPr="00AF10EA" w:rsidRDefault="00AF10EA" w:rsidP="00AF10EA">
      <w:pPr>
        <w:spacing w:after="0" w:line="276" w:lineRule="auto"/>
        <w:ind w:left="720"/>
        <w:rPr>
          <w:b/>
          <w:bCs/>
        </w:rPr>
      </w:pPr>
    </w:p>
    <w:p w14:paraId="3EDDCD89" w14:textId="6FB9E2C1" w:rsidR="00AF10EA" w:rsidRDefault="00AF10EA" w:rsidP="00A65ECE">
      <w:pPr>
        <w:pStyle w:val="ListParagraph"/>
        <w:numPr>
          <w:ilvl w:val="1"/>
          <w:numId w:val="33"/>
        </w:numPr>
        <w:spacing w:after="0" w:line="276" w:lineRule="auto"/>
        <w:ind w:left="1440"/>
      </w:pPr>
      <w:r>
        <w:t>SLTA Representative vote</w:t>
      </w:r>
    </w:p>
    <w:p w14:paraId="4230B92E" w14:textId="21F7DF46" w:rsidR="00AF10EA" w:rsidRPr="00AF10EA" w:rsidRDefault="00C506C7" w:rsidP="00AF10EA">
      <w:pPr>
        <w:pStyle w:val="ListParagraph"/>
        <w:spacing w:after="0" w:line="276" w:lineRule="auto"/>
        <w:ind w:left="360" w:firstLine="360"/>
        <w:rPr>
          <w:b/>
          <w:bCs/>
        </w:rPr>
      </w:pPr>
      <w:r>
        <w:rPr>
          <w:b/>
        </w:rPr>
        <w:t xml:space="preserve">Motion 2106 </w:t>
      </w:r>
      <w:r w:rsidR="00AF10EA" w:rsidRPr="00AF10EA">
        <w:rPr>
          <w:b/>
        </w:rPr>
        <w:t>Ann Stewardson</w:t>
      </w:r>
      <w:r w:rsidR="00AF10EA" w:rsidRPr="00AF10EA">
        <w:rPr>
          <w:b/>
          <w:bCs/>
        </w:rPr>
        <w:t xml:space="preserve"> </w:t>
      </w:r>
      <w:r w:rsidR="00AF10EA">
        <w:rPr>
          <w:b/>
          <w:bCs/>
        </w:rPr>
        <w:t>nominated</w:t>
      </w:r>
      <w:r w:rsidR="00AF10EA" w:rsidRPr="00AF10EA">
        <w:rPr>
          <w:b/>
          <w:bCs/>
        </w:rPr>
        <w:t xml:space="preserve"> </w:t>
      </w:r>
      <w:r w:rsidR="00AF10EA">
        <w:rPr>
          <w:b/>
          <w:bCs/>
        </w:rPr>
        <w:t xml:space="preserve">Patrick Simpson </w:t>
      </w:r>
      <w:r w:rsidR="00AF10EA" w:rsidRPr="00AF10EA">
        <w:rPr>
          <w:b/>
          <w:bCs/>
        </w:rPr>
        <w:t xml:space="preserve">as </w:t>
      </w:r>
      <w:r w:rsidR="00AF10EA">
        <w:rPr>
          <w:b/>
          <w:bCs/>
        </w:rPr>
        <w:t>representative to SLTA</w:t>
      </w:r>
      <w:r w:rsidR="00C818E2">
        <w:rPr>
          <w:b/>
          <w:bCs/>
        </w:rPr>
        <w:t xml:space="preserve"> Amended to Temporary until the AGM 2021.</w:t>
      </w:r>
    </w:p>
    <w:p w14:paraId="05928CCC" w14:textId="30DF3ED0" w:rsidR="00AF10EA" w:rsidRDefault="00AF10EA" w:rsidP="00AF10EA">
      <w:pPr>
        <w:pStyle w:val="ListParagraph"/>
        <w:spacing w:after="0" w:line="240" w:lineRule="auto"/>
        <w:ind w:left="360" w:firstLine="360"/>
      </w:pPr>
      <w:r>
        <w:t xml:space="preserve">SECONDED by </w:t>
      </w:r>
      <w:r>
        <w:rPr>
          <w:bCs/>
        </w:rPr>
        <w:t>Neil Guenther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7F7980D5" w14:textId="4EE139B9" w:rsidR="00AF10EA" w:rsidRDefault="00AF10EA" w:rsidP="00AF10EA">
      <w:pPr>
        <w:pStyle w:val="ListParagraph"/>
        <w:spacing w:after="0" w:line="240" w:lineRule="auto"/>
        <w:ind w:left="360" w:firstLine="360"/>
      </w:pPr>
      <w:r>
        <w:t>Nominations Closed by Doug Osmond</w:t>
      </w:r>
    </w:p>
    <w:p w14:paraId="1448D415" w14:textId="77777777" w:rsidR="00AF10EA" w:rsidRDefault="00AF10EA" w:rsidP="00AF10EA">
      <w:pPr>
        <w:pStyle w:val="ListParagraph"/>
        <w:spacing w:after="0" w:line="240" w:lineRule="auto"/>
        <w:ind w:left="360" w:firstLine="360"/>
      </w:pPr>
    </w:p>
    <w:p w14:paraId="2809DB5D" w14:textId="1D01CDDA" w:rsidR="00AF10EA" w:rsidRPr="00AF10EA" w:rsidRDefault="00AF10EA" w:rsidP="00AF10EA">
      <w:pPr>
        <w:pStyle w:val="ListParagraph"/>
        <w:spacing w:after="0" w:line="276" w:lineRule="auto"/>
        <w:ind w:left="360" w:firstLine="360"/>
        <w:rPr>
          <w:b/>
          <w:bCs/>
        </w:rPr>
      </w:pPr>
      <w:r w:rsidRPr="00AF10EA">
        <w:rPr>
          <w:b/>
          <w:bCs/>
        </w:rPr>
        <w:t>Motion 210</w:t>
      </w:r>
      <w:r w:rsidR="00C506C7">
        <w:rPr>
          <w:b/>
          <w:bCs/>
        </w:rPr>
        <w:t>7</w:t>
      </w:r>
      <w:r>
        <w:rPr>
          <w:b/>
          <w:bCs/>
        </w:rPr>
        <w:t xml:space="preserve"> </w:t>
      </w:r>
      <w:r w:rsidRPr="00AF10EA">
        <w:rPr>
          <w:b/>
        </w:rPr>
        <w:t>Ann Stewardson</w:t>
      </w:r>
      <w:r w:rsidRPr="00AF10EA">
        <w:rPr>
          <w:b/>
          <w:bCs/>
        </w:rPr>
        <w:t xml:space="preserve"> </w:t>
      </w:r>
      <w:r>
        <w:rPr>
          <w:b/>
          <w:bCs/>
        </w:rPr>
        <w:t>to appoint</w:t>
      </w:r>
      <w:r w:rsidRPr="00AF10EA">
        <w:rPr>
          <w:b/>
          <w:bCs/>
        </w:rPr>
        <w:t xml:space="preserve"> </w:t>
      </w:r>
      <w:r>
        <w:rPr>
          <w:b/>
          <w:bCs/>
        </w:rPr>
        <w:t xml:space="preserve">Patrick Simpson </w:t>
      </w:r>
      <w:r w:rsidRPr="00AF10EA">
        <w:rPr>
          <w:b/>
          <w:bCs/>
        </w:rPr>
        <w:t xml:space="preserve">as </w:t>
      </w:r>
      <w:r>
        <w:rPr>
          <w:b/>
          <w:bCs/>
        </w:rPr>
        <w:t>representative to SLTA</w:t>
      </w:r>
      <w:r w:rsidR="00C818E2">
        <w:rPr>
          <w:b/>
          <w:bCs/>
        </w:rPr>
        <w:t xml:space="preserve"> Amended to Temporary until the AGM 2021.</w:t>
      </w:r>
    </w:p>
    <w:p w14:paraId="623CED1B" w14:textId="48FCDB9B" w:rsidR="00AF10EA" w:rsidRDefault="00AF10EA" w:rsidP="00AF10EA">
      <w:pPr>
        <w:pStyle w:val="ListParagraph"/>
        <w:spacing w:after="0" w:line="240" w:lineRule="auto"/>
        <w:ind w:left="360" w:firstLine="360"/>
      </w:pPr>
      <w:r>
        <w:t xml:space="preserve">SECONDED by </w:t>
      </w:r>
      <w:r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493CE798" w14:textId="77777777" w:rsidR="00AF10EA" w:rsidRDefault="00AF10EA" w:rsidP="00AF10EA">
      <w:pPr>
        <w:spacing w:after="0" w:line="276" w:lineRule="auto"/>
        <w:ind w:left="720"/>
      </w:pPr>
    </w:p>
    <w:p w14:paraId="17311353" w14:textId="4D1F1CF0" w:rsidR="00A65ECE" w:rsidRDefault="0077050A" w:rsidP="00A65ECE">
      <w:pPr>
        <w:pStyle w:val="ListParagraph"/>
        <w:numPr>
          <w:ilvl w:val="1"/>
          <w:numId w:val="33"/>
        </w:numPr>
        <w:spacing w:after="0" w:line="276" w:lineRule="auto"/>
        <w:ind w:left="1440"/>
      </w:pPr>
      <w:r>
        <w:lastRenderedPageBreak/>
        <w:t xml:space="preserve">Negotiations </w:t>
      </w:r>
      <w:r w:rsidR="00AF10EA">
        <w:t>vote to ratify the 2021 increase</w:t>
      </w:r>
    </w:p>
    <w:p w14:paraId="062248AF" w14:textId="290D87FC" w:rsidR="00EA0DA3" w:rsidRPr="00EA0DA3" w:rsidRDefault="00EA0DA3" w:rsidP="00EA0DA3">
      <w:pPr>
        <w:pStyle w:val="ListParagraph"/>
        <w:tabs>
          <w:tab w:val="left" w:pos="426"/>
        </w:tabs>
        <w:spacing w:after="0" w:line="240" w:lineRule="auto"/>
        <w:ind w:left="360"/>
        <w:rPr>
          <w:b/>
          <w:bCs/>
        </w:rPr>
      </w:pPr>
      <w:bookmarkStart w:id="0" w:name="_Hlk62484757"/>
      <w:r w:rsidRPr="00AF10EA">
        <w:rPr>
          <w:b/>
          <w:bCs/>
        </w:rPr>
        <w:t>Motion 210</w:t>
      </w:r>
      <w:r>
        <w:rPr>
          <w:b/>
          <w:bCs/>
        </w:rPr>
        <w:t xml:space="preserve">8 by </w:t>
      </w:r>
      <w:r>
        <w:rPr>
          <w:b/>
        </w:rPr>
        <w:t>Charlene Orr</w:t>
      </w:r>
      <w:r w:rsidRPr="00AF10EA">
        <w:rPr>
          <w:b/>
          <w:bCs/>
        </w:rPr>
        <w:t xml:space="preserve"> </w:t>
      </w:r>
      <w:r w:rsidRPr="00EA0DA3">
        <w:rPr>
          <w:b/>
          <w:bCs/>
        </w:rPr>
        <w:t>that Chinook Regional Library Staff Pay Scale from January 20</w:t>
      </w:r>
      <w:r>
        <w:rPr>
          <w:b/>
          <w:bCs/>
        </w:rPr>
        <w:t>20</w:t>
      </w:r>
      <w:r w:rsidRPr="00EA0DA3">
        <w:rPr>
          <w:b/>
          <w:bCs/>
        </w:rPr>
        <w:t xml:space="preserve"> be increased by 3% across the pay grid</w:t>
      </w:r>
      <w:r>
        <w:rPr>
          <w:b/>
          <w:bCs/>
        </w:rPr>
        <w:t xml:space="preserve"> beginning</w:t>
      </w:r>
      <w:r w:rsidRPr="00EA0DA3">
        <w:rPr>
          <w:b/>
          <w:bCs/>
        </w:rPr>
        <w:t xml:space="preserve"> </w:t>
      </w:r>
      <w:r>
        <w:rPr>
          <w:b/>
          <w:bCs/>
        </w:rPr>
        <w:t>on</w:t>
      </w:r>
      <w:r w:rsidRPr="00EA0DA3">
        <w:rPr>
          <w:b/>
          <w:bCs/>
        </w:rPr>
        <w:t xml:space="preserve"> January </w:t>
      </w:r>
      <w:r>
        <w:rPr>
          <w:b/>
          <w:bCs/>
        </w:rPr>
        <w:t>1</w:t>
      </w:r>
      <w:r w:rsidRPr="00EA0DA3">
        <w:rPr>
          <w:b/>
          <w:bCs/>
          <w:vertAlign w:val="superscript"/>
        </w:rPr>
        <w:t>st</w:t>
      </w:r>
      <w:r>
        <w:rPr>
          <w:b/>
          <w:bCs/>
        </w:rPr>
        <w:t xml:space="preserve">, </w:t>
      </w:r>
      <w:r w:rsidRPr="00EA0DA3">
        <w:rPr>
          <w:b/>
          <w:bCs/>
        </w:rPr>
        <w:t>20</w:t>
      </w:r>
      <w:r>
        <w:rPr>
          <w:b/>
          <w:bCs/>
        </w:rPr>
        <w:t>21</w:t>
      </w:r>
      <w:r w:rsidRPr="00EA0DA3">
        <w:rPr>
          <w:b/>
          <w:bCs/>
        </w:rPr>
        <w:t xml:space="preserve">. This 3% </w:t>
      </w:r>
      <w:r>
        <w:rPr>
          <w:b/>
          <w:bCs/>
        </w:rPr>
        <w:t>increase to</w:t>
      </w:r>
      <w:r w:rsidRPr="00EA0DA3">
        <w:rPr>
          <w:b/>
          <w:bCs/>
        </w:rPr>
        <w:t xml:space="preserve"> included the Management positions. This will not include those who have been red circled</w:t>
      </w:r>
      <w:r>
        <w:rPr>
          <w:b/>
          <w:bCs/>
        </w:rPr>
        <w:t xml:space="preserve"> until their present wage is reached or exceeded in the pay grid</w:t>
      </w:r>
      <w:r w:rsidRPr="00EA0DA3">
        <w:rPr>
          <w:b/>
          <w:bCs/>
        </w:rPr>
        <w:t>.</w:t>
      </w:r>
    </w:p>
    <w:p w14:paraId="20FE19C5" w14:textId="69C67E23" w:rsidR="00A65ECE" w:rsidRDefault="00912780" w:rsidP="00EA0DA3">
      <w:pPr>
        <w:pStyle w:val="ListParagraph"/>
        <w:spacing w:after="0" w:line="276" w:lineRule="auto"/>
        <w:ind w:left="360"/>
      </w:pPr>
      <w:r>
        <w:t xml:space="preserve">SECONDED by </w:t>
      </w:r>
      <w:r>
        <w:rPr>
          <w:bCs/>
        </w:rPr>
        <w:t>Teresa Richards</w:t>
      </w:r>
      <w:r w:rsidRPr="00912780">
        <w:rPr>
          <w:bCs/>
        </w:rPr>
        <w:t>.</w:t>
      </w:r>
      <w:r w:rsidRPr="00912780">
        <w:rPr>
          <w:b/>
        </w:rPr>
        <w:t xml:space="preserve"> </w:t>
      </w:r>
      <w:r>
        <w:t>CARRIED</w:t>
      </w:r>
    </w:p>
    <w:bookmarkEnd w:id="0"/>
    <w:p w14:paraId="2C393625" w14:textId="77777777" w:rsidR="006B7542" w:rsidRPr="006B7542" w:rsidRDefault="006B7542" w:rsidP="006B7542">
      <w:pPr>
        <w:spacing w:after="0" w:line="240" w:lineRule="auto"/>
        <w:rPr>
          <w:b/>
        </w:rPr>
      </w:pPr>
    </w:p>
    <w:p w14:paraId="5E1315A5" w14:textId="5183CDCF" w:rsidR="006B7542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In Camera: </w:t>
      </w:r>
      <w:r w:rsidR="0077050A">
        <w:rPr>
          <w:b/>
        </w:rPr>
        <w:t>None</w:t>
      </w:r>
    </w:p>
    <w:p w14:paraId="3AA6C7AB" w14:textId="77777777" w:rsidR="00A5445B" w:rsidRDefault="00A5445B" w:rsidP="00306406">
      <w:pPr>
        <w:pStyle w:val="ListParagraph"/>
        <w:spacing w:after="0" w:line="240" w:lineRule="auto"/>
        <w:ind w:left="360"/>
      </w:pPr>
    </w:p>
    <w:p w14:paraId="48139505" w14:textId="4EA21CD0" w:rsidR="00A56C05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Correspondence: </w:t>
      </w:r>
    </w:p>
    <w:p w14:paraId="012F2C6A" w14:textId="39914E47" w:rsidR="00AE5865" w:rsidRDefault="0077050A" w:rsidP="00AE5865">
      <w:pPr>
        <w:pStyle w:val="ListParagraph"/>
        <w:numPr>
          <w:ilvl w:val="1"/>
          <w:numId w:val="1"/>
        </w:numPr>
        <w:spacing w:after="0" w:line="276" w:lineRule="auto"/>
      </w:pPr>
      <w:r>
        <w:t>None</w:t>
      </w:r>
    </w:p>
    <w:p w14:paraId="6E11A3D9" w14:textId="19FEEA00" w:rsidR="00173C58" w:rsidRPr="00173C58" w:rsidRDefault="00173C58" w:rsidP="0077050A">
      <w:pPr>
        <w:spacing w:after="0" w:line="240" w:lineRule="auto"/>
        <w:rPr>
          <w:bCs/>
        </w:rPr>
      </w:pPr>
      <w:r>
        <w:t xml:space="preserve">      </w:t>
      </w:r>
    </w:p>
    <w:p w14:paraId="382FF86F" w14:textId="09A03F78" w:rsidR="00F9520D" w:rsidRDefault="00F9520D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Date of next meeting:</w:t>
      </w:r>
      <w:r>
        <w:t xml:space="preserve">  </w:t>
      </w:r>
      <w:r w:rsidR="00EA0DA3">
        <w:t>B</w:t>
      </w:r>
      <w:r w:rsidR="0077050A">
        <w:t xml:space="preserve">y </w:t>
      </w:r>
      <w:r w:rsidR="00EA0DA3">
        <w:t>Zoom</w:t>
      </w:r>
      <w:r w:rsidR="0077050A">
        <w:t xml:space="preserve"> </w:t>
      </w:r>
      <w:r w:rsidR="0077050A" w:rsidRPr="00EE6D0F">
        <w:rPr>
          <w:b/>
          <w:bCs/>
        </w:rPr>
        <w:t xml:space="preserve">Monday </w:t>
      </w:r>
      <w:r w:rsidR="00EA0DA3">
        <w:rPr>
          <w:b/>
          <w:bCs/>
        </w:rPr>
        <w:t>February 22</w:t>
      </w:r>
      <w:r w:rsidR="00EA0DA3" w:rsidRPr="00EA0DA3">
        <w:rPr>
          <w:b/>
          <w:bCs/>
          <w:vertAlign w:val="superscript"/>
        </w:rPr>
        <w:t>nd</w:t>
      </w:r>
      <w:r w:rsidR="0077050A" w:rsidRPr="00EE6D0F">
        <w:rPr>
          <w:b/>
          <w:bCs/>
        </w:rPr>
        <w:t>, 202</w:t>
      </w:r>
      <w:r w:rsidR="001B418B" w:rsidRPr="00EE6D0F">
        <w:rPr>
          <w:b/>
          <w:bCs/>
        </w:rPr>
        <w:t>1</w:t>
      </w:r>
      <w:r w:rsidR="001B418B">
        <w:t xml:space="preserve"> </w:t>
      </w:r>
      <w:r w:rsidR="00A34A0F" w:rsidRPr="00A56C05">
        <w:rPr>
          <w:b/>
        </w:rPr>
        <w:t>at 1</w:t>
      </w:r>
      <w:r w:rsidR="00EB3746" w:rsidRPr="00A56C05">
        <w:rPr>
          <w:b/>
        </w:rPr>
        <w:t>1</w:t>
      </w:r>
      <w:r w:rsidR="00A34A0F" w:rsidRPr="00A56C05">
        <w:rPr>
          <w:b/>
        </w:rPr>
        <w:t xml:space="preserve">:00 am </w:t>
      </w:r>
    </w:p>
    <w:p w14:paraId="5001541F" w14:textId="77777777" w:rsidR="00306406" w:rsidRDefault="00306406" w:rsidP="00306406">
      <w:pPr>
        <w:pStyle w:val="ListParagraph"/>
        <w:spacing w:after="0" w:line="240" w:lineRule="auto"/>
        <w:ind w:left="360"/>
        <w:rPr>
          <w:b/>
        </w:rPr>
      </w:pPr>
    </w:p>
    <w:p w14:paraId="6657E929" w14:textId="631BA65A" w:rsidR="00D724DE" w:rsidRPr="00A56C05" w:rsidRDefault="000D61EE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Adjournment</w:t>
      </w:r>
      <w:r>
        <w:t xml:space="preserve">: </w:t>
      </w:r>
      <w:r w:rsidRPr="00A56C05">
        <w:rPr>
          <w:b/>
        </w:rPr>
        <w:t>MOTION 2</w:t>
      </w:r>
      <w:r w:rsidR="00EA0DA3">
        <w:rPr>
          <w:b/>
        </w:rPr>
        <w:t>109</w:t>
      </w:r>
      <w:r w:rsidRPr="00A56C05">
        <w:rPr>
          <w:b/>
        </w:rPr>
        <w:t xml:space="preserve"> </w:t>
      </w:r>
      <w:r w:rsidR="00D724DE" w:rsidRPr="00A56C05">
        <w:rPr>
          <w:bCs/>
        </w:rPr>
        <w:t xml:space="preserve">by </w:t>
      </w:r>
      <w:r w:rsidR="00EA0DA3">
        <w:rPr>
          <w:bCs/>
        </w:rPr>
        <w:t>Neil Guenther</w:t>
      </w:r>
      <w:r w:rsidR="00A56C05">
        <w:rPr>
          <w:bCs/>
        </w:rPr>
        <w:t xml:space="preserve"> </w:t>
      </w:r>
      <w:r w:rsidR="00D724DE" w:rsidRPr="00A56C05">
        <w:rPr>
          <w:bCs/>
        </w:rPr>
        <w:t xml:space="preserve">to adjourn at </w:t>
      </w:r>
      <w:r w:rsidR="00EA0DA3">
        <w:rPr>
          <w:bCs/>
        </w:rPr>
        <w:t>12:16 p</w:t>
      </w:r>
      <w:r w:rsidR="0077050A">
        <w:rPr>
          <w:bCs/>
        </w:rPr>
        <w:t>m.</w:t>
      </w:r>
      <w:r w:rsidR="00D724DE" w:rsidRPr="00A56C05">
        <w:rPr>
          <w:bCs/>
        </w:rPr>
        <w:t xml:space="preserve"> </w:t>
      </w:r>
    </w:p>
    <w:p w14:paraId="3888E42B" w14:textId="5EFEA3D1" w:rsidR="00DA08A8" w:rsidRDefault="00DA08A8" w:rsidP="00DA08A8">
      <w:pPr>
        <w:spacing w:after="0" w:line="240" w:lineRule="auto"/>
      </w:pPr>
    </w:p>
    <w:p w14:paraId="6E09EA0E" w14:textId="0E92C47F" w:rsidR="00120D33" w:rsidRDefault="00120D33" w:rsidP="00DA08A8">
      <w:pPr>
        <w:spacing w:after="0" w:line="240" w:lineRule="auto"/>
      </w:pPr>
    </w:p>
    <w:p w14:paraId="2F88ECFE" w14:textId="77777777" w:rsidR="00A34A0F" w:rsidRDefault="00A34A0F" w:rsidP="00DA08A8">
      <w:pPr>
        <w:spacing w:after="0" w:line="240" w:lineRule="auto"/>
      </w:pPr>
    </w:p>
    <w:p w14:paraId="78CF4EE8" w14:textId="50640FA5" w:rsidR="00120D33" w:rsidRDefault="00120D33" w:rsidP="00DA08A8">
      <w:pPr>
        <w:spacing w:after="0" w:line="240" w:lineRule="auto"/>
      </w:pPr>
    </w:p>
    <w:p w14:paraId="5D260E24" w14:textId="17F9737E" w:rsidR="00DA08A8" w:rsidRDefault="00DA08A8" w:rsidP="00DA08A8">
      <w:pPr>
        <w:spacing w:after="0" w:line="240" w:lineRule="auto"/>
      </w:pPr>
    </w:p>
    <w:p w14:paraId="7903CE5F" w14:textId="443FDF0B" w:rsidR="00773A9E" w:rsidRDefault="00DA08A8" w:rsidP="00A34A0F">
      <w:pPr>
        <w:spacing w:after="0" w:line="240" w:lineRule="auto"/>
      </w:pPr>
      <w:r>
        <w:t>___________________________________________</w:t>
      </w:r>
      <w:r w:rsidR="00A34A0F">
        <w:rPr>
          <w:b/>
        </w:rPr>
        <w:t>Charlene Orr</w:t>
      </w:r>
      <w:r w:rsidRPr="00DA08A8">
        <w:rPr>
          <w:b/>
        </w:rPr>
        <w:t xml:space="preserve"> Board Chair</w:t>
      </w:r>
      <w:r w:rsidR="00312F7E">
        <w:tab/>
      </w:r>
      <w:r w:rsidR="00312F7E">
        <w:tab/>
      </w:r>
    </w:p>
    <w:sectPr w:rsidR="00773A9E" w:rsidSect="00397F6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8554" w14:textId="77777777" w:rsidR="009A5A07" w:rsidRDefault="009A5A07" w:rsidP="00397F6F">
      <w:pPr>
        <w:spacing w:after="0" w:line="240" w:lineRule="auto"/>
      </w:pPr>
      <w:r>
        <w:separator/>
      </w:r>
    </w:p>
  </w:endnote>
  <w:endnote w:type="continuationSeparator" w:id="0">
    <w:p w14:paraId="7D3BD0E5" w14:textId="77777777" w:rsidR="009A5A07" w:rsidRDefault="009A5A07" w:rsidP="0039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83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A54FE" w14:textId="0A662A8F" w:rsidR="00B71500" w:rsidRDefault="00B71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3FA02" w14:textId="77777777" w:rsidR="00B71500" w:rsidRDefault="00B7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6426" w14:textId="77777777" w:rsidR="009A5A07" w:rsidRDefault="009A5A07" w:rsidP="00397F6F">
      <w:pPr>
        <w:spacing w:after="0" w:line="240" w:lineRule="auto"/>
      </w:pPr>
      <w:r>
        <w:separator/>
      </w:r>
    </w:p>
  </w:footnote>
  <w:footnote w:type="continuationSeparator" w:id="0">
    <w:p w14:paraId="7758D91B" w14:textId="77777777" w:rsidR="009A5A07" w:rsidRDefault="009A5A07" w:rsidP="0039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834F" w14:textId="30121C97" w:rsidR="000E26CB" w:rsidRDefault="000E26CB" w:rsidP="000E26CB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EB3746">
      <w:t>2</w:t>
    </w:r>
    <w:r w:rsidR="00E7283E">
      <w:t>5</w:t>
    </w:r>
    <w:r w:rsidR="00861F04">
      <w:t xml:space="preserve"> </w:t>
    </w:r>
    <w:r w:rsidR="00E7283E">
      <w:t xml:space="preserve">January </w:t>
    </w:r>
    <w:r>
      <w:t>20</w:t>
    </w:r>
    <w:r w:rsidR="00680F38">
      <w:t>2</w:t>
    </w:r>
    <w:r w:rsidR="00E7283E">
      <w:t>1</w:t>
    </w:r>
  </w:p>
  <w:p w14:paraId="5DD24D02" w14:textId="77777777" w:rsidR="000E26CB" w:rsidRDefault="000E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6CFF" w14:textId="5C6FB2AD" w:rsidR="00895603" w:rsidRDefault="00323416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861F04">
      <w:t>2</w:t>
    </w:r>
    <w:r w:rsidR="00BD4098">
      <w:t>3</w:t>
    </w:r>
    <w:r w:rsidR="00861F04">
      <w:t xml:space="preserve"> </w:t>
    </w:r>
    <w:r w:rsidR="00E7283E">
      <w:t>January 25</w:t>
    </w:r>
    <w:r w:rsidR="00861F04">
      <w:t xml:space="preserve"> </w:t>
    </w:r>
    <w:r>
      <w:t>20</w:t>
    </w:r>
    <w:r w:rsidR="00E7283E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434"/>
    <w:multiLevelType w:val="hybridMultilevel"/>
    <w:tmpl w:val="1214F978"/>
    <w:lvl w:ilvl="0" w:tplc="49A251B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A4907"/>
    <w:multiLevelType w:val="hybridMultilevel"/>
    <w:tmpl w:val="364A1686"/>
    <w:lvl w:ilvl="0" w:tplc="B464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40B30"/>
    <w:multiLevelType w:val="hybridMultilevel"/>
    <w:tmpl w:val="220448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33E"/>
    <w:multiLevelType w:val="hybridMultilevel"/>
    <w:tmpl w:val="C9D46E7C"/>
    <w:lvl w:ilvl="0" w:tplc="B2A63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15BE6"/>
    <w:multiLevelType w:val="hybridMultilevel"/>
    <w:tmpl w:val="B17C6E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6B4"/>
    <w:multiLevelType w:val="hybridMultilevel"/>
    <w:tmpl w:val="732CFF58"/>
    <w:lvl w:ilvl="0" w:tplc="E0DA9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383889"/>
    <w:multiLevelType w:val="hybridMultilevel"/>
    <w:tmpl w:val="22660A1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6ECF"/>
    <w:multiLevelType w:val="hybridMultilevel"/>
    <w:tmpl w:val="BF6E6342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DCA"/>
    <w:multiLevelType w:val="hybridMultilevel"/>
    <w:tmpl w:val="A2F65E0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31F91"/>
    <w:multiLevelType w:val="hybridMultilevel"/>
    <w:tmpl w:val="EB4EA798"/>
    <w:lvl w:ilvl="0" w:tplc="5CFA4F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EB6F98"/>
    <w:multiLevelType w:val="hybridMultilevel"/>
    <w:tmpl w:val="BC4C6204"/>
    <w:lvl w:ilvl="0" w:tplc="EB9A17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5B2312"/>
    <w:multiLevelType w:val="hybridMultilevel"/>
    <w:tmpl w:val="75E8DF3E"/>
    <w:lvl w:ilvl="0" w:tplc="7B504AB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12AC9"/>
    <w:multiLevelType w:val="hybridMultilevel"/>
    <w:tmpl w:val="83DCF1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D1EE1"/>
    <w:multiLevelType w:val="hybridMultilevel"/>
    <w:tmpl w:val="9BDE17B6"/>
    <w:lvl w:ilvl="0" w:tplc="E334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87855"/>
    <w:multiLevelType w:val="hybridMultilevel"/>
    <w:tmpl w:val="67BADDFA"/>
    <w:lvl w:ilvl="0" w:tplc="342493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724A51"/>
    <w:multiLevelType w:val="hybridMultilevel"/>
    <w:tmpl w:val="51524C84"/>
    <w:lvl w:ilvl="0" w:tplc="6B6EF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930FD9"/>
    <w:multiLevelType w:val="multilevel"/>
    <w:tmpl w:val="78C80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164E2"/>
    <w:multiLevelType w:val="hybridMultilevel"/>
    <w:tmpl w:val="4D4EFD9E"/>
    <w:lvl w:ilvl="0" w:tplc="6DFE251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75" w:hanging="360"/>
      </w:pPr>
    </w:lvl>
    <w:lvl w:ilvl="2" w:tplc="1009001B" w:tentative="1">
      <w:start w:val="1"/>
      <w:numFmt w:val="lowerRoman"/>
      <w:lvlText w:val="%3."/>
      <w:lvlJc w:val="right"/>
      <w:pPr>
        <w:ind w:left="2895" w:hanging="180"/>
      </w:pPr>
    </w:lvl>
    <w:lvl w:ilvl="3" w:tplc="1009000F" w:tentative="1">
      <w:start w:val="1"/>
      <w:numFmt w:val="decimal"/>
      <w:lvlText w:val="%4."/>
      <w:lvlJc w:val="left"/>
      <w:pPr>
        <w:ind w:left="3615" w:hanging="360"/>
      </w:pPr>
    </w:lvl>
    <w:lvl w:ilvl="4" w:tplc="10090019" w:tentative="1">
      <w:start w:val="1"/>
      <w:numFmt w:val="lowerLetter"/>
      <w:lvlText w:val="%5."/>
      <w:lvlJc w:val="left"/>
      <w:pPr>
        <w:ind w:left="4335" w:hanging="360"/>
      </w:pPr>
    </w:lvl>
    <w:lvl w:ilvl="5" w:tplc="1009001B" w:tentative="1">
      <w:start w:val="1"/>
      <w:numFmt w:val="lowerRoman"/>
      <w:lvlText w:val="%6."/>
      <w:lvlJc w:val="right"/>
      <w:pPr>
        <w:ind w:left="5055" w:hanging="180"/>
      </w:pPr>
    </w:lvl>
    <w:lvl w:ilvl="6" w:tplc="1009000F" w:tentative="1">
      <w:start w:val="1"/>
      <w:numFmt w:val="decimal"/>
      <w:lvlText w:val="%7."/>
      <w:lvlJc w:val="left"/>
      <w:pPr>
        <w:ind w:left="5775" w:hanging="360"/>
      </w:pPr>
    </w:lvl>
    <w:lvl w:ilvl="7" w:tplc="10090019" w:tentative="1">
      <w:start w:val="1"/>
      <w:numFmt w:val="lowerLetter"/>
      <w:lvlText w:val="%8."/>
      <w:lvlJc w:val="left"/>
      <w:pPr>
        <w:ind w:left="6495" w:hanging="360"/>
      </w:pPr>
    </w:lvl>
    <w:lvl w:ilvl="8" w:tplc="1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7062947"/>
    <w:multiLevelType w:val="hybridMultilevel"/>
    <w:tmpl w:val="881C13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366A0"/>
    <w:multiLevelType w:val="hybridMultilevel"/>
    <w:tmpl w:val="A89E1E1E"/>
    <w:lvl w:ilvl="0" w:tplc="E0861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231226"/>
    <w:multiLevelType w:val="hybridMultilevel"/>
    <w:tmpl w:val="CD7A7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25528"/>
    <w:multiLevelType w:val="hybridMultilevel"/>
    <w:tmpl w:val="57CA3A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4DAB"/>
    <w:multiLevelType w:val="hybridMultilevel"/>
    <w:tmpl w:val="8A36D2F8"/>
    <w:lvl w:ilvl="0" w:tplc="6BBA27D6">
      <w:start w:val="1"/>
      <w:numFmt w:val="lowerLetter"/>
      <w:lvlText w:val="%1)"/>
      <w:lvlJc w:val="left"/>
      <w:pPr>
        <w:ind w:left="72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27B301C"/>
    <w:multiLevelType w:val="multilevel"/>
    <w:tmpl w:val="C2E681E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4" w15:restartNumberingAfterBreak="0">
    <w:nsid w:val="44D149B1"/>
    <w:multiLevelType w:val="hybridMultilevel"/>
    <w:tmpl w:val="93A47E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084"/>
    <w:multiLevelType w:val="hybridMultilevel"/>
    <w:tmpl w:val="4E80FD9E"/>
    <w:lvl w:ilvl="0" w:tplc="CEAA0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02D2"/>
    <w:multiLevelType w:val="hybridMultilevel"/>
    <w:tmpl w:val="E9BECE90"/>
    <w:lvl w:ilvl="0" w:tplc="98DA7F16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90" w:hanging="360"/>
      </w:pPr>
    </w:lvl>
    <w:lvl w:ilvl="2" w:tplc="1009001B" w:tentative="1">
      <w:start w:val="1"/>
      <w:numFmt w:val="lowerRoman"/>
      <w:lvlText w:val="%3."/>
      <w:lvlJc w:val="right"/>
      <w:pPr>
        <w:ind w:left="2910" w:hanging="180"/>
      </w:pPr>
    </w:lvl>
    <w:lvl w:ilvl="3" w:tplc="1009000F" w:tentative="1">
      <w:start w:val="1"/>
      <w:numFmt w:val="decimal"/>
      <w:lvlText w:val="%4."/>
      <w:lvlJc w:val="left"/>
      <w:pPr>
        <w:ind w:left="3630" w:hanging="360"/>
      </w:pPr>
    </w:lvl>
    <w:lvl w:ilvl="4" w:tplc="10090019" w:tentative="1">
      <w:start w:val="1"/>
      <w:numFmt w:val="lowerLetter"/>
      <w:lvlText w:val="%5."/>
      <w:lvlJc w:val="left"/>
      <w:pPr>
        <w:ind w:left="4350" w:hanging="360"/>
      </w:pPr>
    </w:lvl>
    <w:lvl w:ilvl="5" w:tplc="1009001B" w:tentative="1">
      <w:start w:val="1"/>
      <w:numFmt w:val="lowerRoman"/>
      <w:lvlText w:val="%6."/>
      <w:lvlJc w:val="right"/>
      <w:pPr>
        <w:ind w:left="5070" w:hanging="180"/>
      </w:pPr>
    </w:lvl>
    <w:lvl w:ilvl="6" w:tplc="1009000F" w:tentative="1">
      <w:start w:val="1"/>
      <w:numFmt w:val="decimal"/>
      <w:lvlText w:val="%7."/>
      <w:lvlJc w:val="left"/>
      <w:pPr>
        <w:ind w:left="5790" w:hanging="360"/>
      </w:pPr>
    </w:lvl>
    <w:lvl w:ilvl="7" w:tplc="10090019" w:tentative="1">
      <w:start w:val="1"/>
      <w:numFmt w:val="lowerLetter"/>
      <w:lvlText w:val="%8."/>
      <w:lvlJc w:val="left"/>
      <w:pPr>
        <w:ind w:left="6510" w:hanging="360"/>
      </w:pPr>
    </w:lvl>
    <w:lvl w:ilvl="8" w:tplc="1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579A7C03"/>
    <w:multiLevelType w:val="hybridMultilevel"/>
    <w:tmpl w:val="2BD29CFA"/>
    <w:lvl w:ilvl="0" w:tplc="975ACC2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345FFF"/>
    <w:multiLevelType w:val="hybridMultilevel"/>
    <w:tmpl w:val="8D92AACE"/>
    <w:lvl w:ilvl="0" w:tplc="67C8C01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B9A"/>
    <w:multiLevelType w:val="hybridMultilevel"/>
    <w:tmpl w:val="BE4621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15D8C"/>
    <w:multiLevelType w:val="hybridMultilevel"/>
    <w:tmpl w:val="0A7A24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75E3E"/>
    <w:multiLevelType w:val="hybridMultilevel"/>
    <w:tmpl w:val="AA2AA522"/>
    <w:lvl w:ilvl="0" w:tplc="0D3E7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26B4D"/>
    <w:multiLevelType w:val="hybridMultilevel"/>
    <w:tmpl w:val="3124A938"/>
    <w:lvl w:ilvl="0" w:tplc="FC863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EF077C"/>
    <w:multiLevelType w:val="hybridMultilevel"/>
    <w:tmpl w:val="5E3A6108"/>
    <w:lvl w:ilvl="0" w:tplc="D7D2224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937F82"/>
    <w:multiLevelType w:val="hybridMultilevel"/>
    <w:tmpl w:val="CAA2554A"/>
    <w:lvl w:ilvl="0" w:tplc="A204F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765809"/>
    <w:multiLevelType w:val="hybridMultilevel"/>
    <w:tmpl w:val="4C3C29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83F00"/>
    <w:multiLevelType w:val="hybridMultilevel"/>
    <w:tmpl w:val="33D8759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54A23"/>
    <w:multiLevelType w:val="hybridMultilevel"/>
    <w:tmpl w:val="C59A18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074C9"/>
    <w:multiLevelType w:val="hybridMultilevel"/>
    <w:tmpl w:val="3C3428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C374D"/>
    <w:multiLevelType w:val="hybridMultilevel"/>
    <w:tmpl w:val="C1126084"/>
    <w:lvl w:ilvl="0" w:tplc="69F41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0D3FA8"/>
    <w:multiLevelType w:val="hybridMultilevel"/>
    <w:tmpl w:val="1608B1BE"/>
    <w:lvl w:ilvl="0" w:tplc="3BCC5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CA058D"/>
    <w:multiLevelType w:val="hybridMultilevel"/>
    <w:tmpl w:val="438A6B9E"/>
    <w:lvl w:ilvl="0" w:tplc="1009001B">
      <w:start w:val="1"/>
      <w:numFmt w:val="lowerRoman"/>
      <w:lvlText w:val="%1."/>
      <w:lvlJc w:val="righ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7D9F1E01"/>
    <w:multiLevelType w:val="hybridMultilevel"/>
    <w:tmpl w:val="50369C4E"/>
    <w:lvl w:ilvl="0" w:tplc="FBB620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594DAC"/>
    <w:multiLevelType w:val="hybridMultilevel"/>
    <w:tmpl w:val="64F4759E"/>
    <w:lvl w:ilvl="0" w:tplc="C2AE0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C523CB0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14"/>
  </w:num>
  <w:num w:numId="3">
    <w:abstractNumId w:val="10"/>
  </w:num>
  <w:num w:numId="4">
    <w:abstractNumId w:val="39"/>
  </w:num>
  <w:num w:numId="5">
    <w:abstractNumId w:val="30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3"/>
  </w:num>
  <w:num w:numId="13">
    <w:abstractNumId w:val="2"/>
  </w:num>
  <w:num w:numId="14">
    <w:abstractNumId w:val="40"/>
  </w:num>
  <w:num w:numId="15">
    <w:abstractNumId w:val="33"/>
  </w:num>
  <w:num w:numId="16">
    <w:abstractNumId w:val="17"/>
  </w:num>
  <w:num w:numId="17">
    <w:abstractNumId w:val="31"/>
  </w:num>
  <w:num w:numId="18">
    <w:abstractNumId w:val="24"/>
  </w:num>
  <w:num w:numId="19">
    <w:abstractNumId w:val="7"/>
  </w:num>
  <w:num w:numId="20">
    <w:abstractNumId w:val="4"/>
  </w:num>
  <w:num w:numId="21">
    <w:abstractNumId w:val="26"/>
  </w:num>
  <w:num w:numId="22">
    <w:abstractNumId w:val="28"/>
  </w:num>
  <w:num w:numId="23">
    <w:abstractNumId w:val="11"/>
  </w:num>
  <w:num w:numId="24">
    <w:abstractNumId w:val="0"/>
  </w:num>
  <w:num w:numId="25">
    <w:abstractNumId w:val="34"/>
  </w:num>
  <w:num w:numId="26">
    <w:abstractNumId w:val="19"/>
  </w:num>
  <w:num w:numId="27">
    <w:abstractNumId w:val="27"/>
  </w:num>
  <w:num w:numId="28">
    <w:abstractNumId w:val="36"/>
  </w:num>
  <w:num w:numId="29">
    <w:abstractNumId w:val="25"/>
  </w:num>
  <w:num w:numId="30">
    <w:abstractNumId w:val="16"/>
  </w:num>
  <w:num w:numId="31">
    <w:abstractNumId w:val="22"/>
  </w:num>
  <w:num w:numId="32">
    <w:abstractNumId w:val="41"/>
  </w:num>
  <w:num w:numId="33">
    <w:abstractNumId w:val="20"/>
  </w:num>
  <w:num w:numId="34">
    <w:abstractNumId w:val="32"/>
  </w:num>
  <w:num w:numId="35">
    <w:abstractNumId w:val="12"/>
  </w:num>
  <w:num w:numId="36">
    <w:abstractNumId w:val="23"/>
  </w:num>
  <w:num w:numId="37">
    <w:abstractNumId w:val="38"/>
  </w:num>
  <w:num w:numId="38">
    <w:abstractNumId w:val="18"/>
  </w:num>
  <w:num w:numId="39">
    <w:abstractNumId w:val="29"/>
  </w:num>
  <w:num w:numId="40">
    <w:abstractNumId w:val="37"/>
  </w:num>
  <w:num w:numId="41">
    <w:abstractNumId w:val="21"/>
  </w:num>
  <w:num w:numId="42">
    <w:abstractNumId w:val="35"/>
  </w:num>
  <w:num w:numId="43">
    <w:abstractNumId w:val="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9"/>
    <w:rsid w:val="00002006"/>
    <w:rsid w:val="000023A3"/>
    <w:rsid w:val="00002680"/>
    <w:rsid w:val="00004B95"/>
    <w:rsid w:val="0000718E"/>
    <w:rsid w:val="00010015"/>
    <w:rsid w:val="000469BD"/>
    <w:rsid w:val="00046B4F"/>
    <w:rsid w:val="000503C2"/>
    <w:rsid w:val="00054FF9"/>
    <w:rsid w:val="000849D8"/>
    <w:rsid w:val="00096FE1"/>
    <w:rsid w:val="00097F0D"/>
    <w:rsid w:val="000A7AA7"/>
    <w:rsid w:val="000B3C8A"/>
    <w:rsid w:val="000B6769"/>
    <w:rsid w:val="000C0593"/>
    <w:rsid w:val="000C4419"/>
    <w:rsid w:val="000D0433"/>
    <w:rsid w:val="000D28D0"/>
    <w:rsid w:val="000D61EE"/>
    <w:rsid w:val="000E26CB"/>
    <w:rsid w:val="000E5DF8"/>
    <w:rsid w:val="000F003C"/>
    <w:rsid w:val="000F18EB"/>
    <w:rsid w:val="000F3EC8"/>
    <w:rsid w:val="000F6AC1"/>
    <w:rsid w:val="00102E83"/>
    <w:rsid w:val="00114117"/>
    <w:rsid w:val="00120D33"/>
    <w:rsid w:val="0012212E"/>
    <w:rsid w:val="00122708"/>
    <w:rsid w:val="00131D3F"/>
    <w:rsid w:val="00132B52"/>
    <w:rsid w:val="00133B4A"/>
    <w:rsid w:val="00137B92"/>
    <w:rsid w:val="00141087"/>
    <w:rsid w:val="0014226C"/>
    <w:rsid w:val="0014603D"/>
    <w:rsid w:val="00150145"/>
    <w:rsid w:val="00151516"/>
    <w:rsid w:val="00163A5C"/>
    <w:rsid w:val="00173C58"/>
    <w:rsid w:val="00176023"/>
    <w:rsid w:val="001871EF"/>
    <w:rsid w:val="00194E9F"/>
    <w:rsid w:val="001A4085"/>
    <w:rsid w:val="001B11E3"/>
    <w:rsid w:val="001B20BA"/>
    <w:rsid w:val="001B316F"/>
    <w:rsid w:val="001B3B4A"/>
    <w:rsid w:val="001B418B"/>
    <w:rsid w:val="001B48B9"/>
    <w:rsid w:val="001D0178"/>
    <w:rsid w:val="001D719C"/>
    <w:rsid w:val="001E3E1E"/>
    <w:rsid w:val="002053BB"/>
    <w:rsid w:val="00212CC9"/>
    <w:rsid w:val="0021771F"/>
    <w:rsid w:val="00220537"/>
    <w:rsid w:val="00223BAD"/>
    <w:rsid w:val="002302B2"/>
    <w:rsid w:val="00236017"/>
    <w:rsid w:val="002365A9"/>
    <w:rsid w:val="00251757"/>
    <w:rsid w:val="00262C05"/>
    <w:rsid w:val="002652C0"/>
    <w:rsid w:val="00273F5F"/>
    <w:rsid w:val="00276037"/>
    <w:rsid w:val="00277509"/>
    <w:rsid w:val="002801CF"/>
    <w:rsid w:val="00293625"/>
    <w:rsid w:val="002A4318"/>
    <w:rsid w:val="002D0EEE"/>
    <w:rsid w:val="002F2050"/>
    <w:rsid w:val="00306406"/>
    <w:rsid w:val="00312F7E"/>
    <w:rsid w:val="00323416"/>
    <w:rsid w:val="00353BBF"/>
    <w:rsid w:val="00357C3B"/>
    <w:rsid w:val="003645DB"/>
    <w:rsid w:val="00380483"/>
    <w:rsid w:val="0038092A"/>
    <w:rsid w:val="00380E0B"/>
    <w:rsid w:val="00381178"/>
    <w:rsid w:val="003861E6"/>
    <w:rsid w:val="00397F6F"/>
    <w:rsid w:val="003A33CE"/>
    <w:rsid w:val="003B5CFA"/>
    <w:rsid w:val="003C5DA6"/>
    <w:rsid w:val="003C6398"/>
    <w:rsid w:val="003D035D"/>
    <w:rsid w:val="003F19B7"/>
    <w:rsid w:val="003F7088"/>
    <w:rsid w:val="00404362"/>
    <w:rsid w:val="0040722F"/>
    <w:rsid w:val="0041329D"/>
    <w:rsid w:val="00413B04"/>
    <w:rsid w:val="004142A0"/>
    <w:rsid w:val="00415723"/>
    <w:rsid w:val="004238C1"/>
    <w:rsid w:val="0043448A"/>
    <w:rsid w:val="004377A2"/>
    <w:rsid w:val="00440DBE"/>
    <w:rsid w:val="004508C0"/>
    <w:rsid w:val="00462A13"/>
    <w:rsid w:val="004632B0"/>
    <w:rsid w:val="00475A3F"/>
    <w:rsid w:val="004778FD"/>
    <w:rsid w:val="00482B4A"/>
    <w:rsid w:val="004849CE"/>
    <w:rsid w:val="004853AF"/>
    <w:rsid w:val="00486FF3"/>
    <w:rsid w:val="00487A32"/>
    <w:rsid w:val="00491573"/>
    <w:rsid w:val="004934BF"/>
    <w:rsid w:val="00497F15"/>
    <w:rsid w:val="004A6D84"/>
    <w:rsid w:val="004A78CB"/>
    <w:rsid w:val="004C17D1"/>
    <w:rsid w:val="004C5E4E"/>
    <w:rsid w:val="004C775E"/>
    <w:rsid w:val="004D0A39"/>
    <w:rsid w:val="004D11D7"/>
    <w:rsid w:val="00507E90"/>
    <w:rsid w:val="005201EC"/>
    <w:rsid w:val="00531423"/>
    <w:rsid w:val="00531811"/>
    <w:rsid w:val="0053678D"/>
    <w:rsid w:val="00541612"/>
    <w:rsid w:val="00542B8D"/>
    <w:rsid w:val="00565361"/>
    <w:rsid w:val="00571EC4"/>
    <w:rsid w:val="00572282"/>
    <w:rsid w:val="00576D64"/>
    <w:rsid w:val="005A34AD"/>
    <w:rsid w:val="005A53F4"/>
    <w:rsid w:val="005C35C3"/>
    <w:rsid w:val="005C7D0B"/>
    <w:rsid w:val="005E0B5C"/>
    <w:rsid w:val="005F3E33"/>
    <w:rsid w:val="005F6D77"/>
    <w:rsid w:val="005F7C2E"/>
    <w:rsid w:val="00635E0F"/>
    <w:rsid w:val="00652F7B"/>
    <w:rsid w:val="00656FDB"/>
    <w:rsid w:val="00662EDA"/>
    <w:rsid w:val="0067196B"/>
    <w:rsid w:val="00676E36"/>
    <w:rsid w:val="00680F38"/>
    <w:rsid w:val="00692F03"/>
    <w:rsid w:val="006930D1"/>
    <w:rsid w:val="006A091F"/>
    <w:rsid w:val="006A59D5"/>
    <w:rsid w:val="006B1AAB"/>
    <w:rsid w:val="006B7542"/>
    <w:rsid w:val="006C2E82"/>
    <w:rsid w:val="006C58F3"/>
    <w:rsid w:val="006D1817"/>
    <w:rsid w:val="006E0012"/>
    <w:rsid w:val="006E66E2"/>
    <w:rsid w:val="006F1E3E"/>
    <w:rsid w:val="00716209"/>
    <w:rsid w:val="007170E8"/>
    <w:rsid w:val="00724033"/>
    <w:rsid w:val="00725463"/>
    <w:rsid w:val="0073495C"/>
    <w:rsid w:val="00754785"/>
    <w:rsid w:val="0075699E"/>
    <w:rsid w:val="0076629F"/>
    <w:rsid w:val="0077050A"/>
    <w:rsid w:val="00772B9F"/>
    <w:rsid w:val="00773A9E"/>
    <w:rsid w:val="007779A4"/>
    <w:rsid w:val="00783BA8"/>
    <w:rsid w:val="007A2C56"/>
    <w:rsid w:val="007A3D28"/>
    <w:rsid w:val="007B6B29"/>
    <w:rsid w:val="007C2B69"/>
    <w:rsid w:val="007D1C93"/>
    <w:rsid w:val="007E2AA7"/>
    <w:rsid w:val="007E38E2"/>
    <w:rsid w:val="007F0E0E"/>
    <w:rsid w:val="008011A5"/>
    <w:rsid w:val="00813345"/>
    <w:rsid w:val="00813EAD"/>
    <w:rsid w:val="00816D52"/>
    <w:rsid w:val="008236B2"/>
    <w:rsid w:val="00824291"/>
    <w:rsid w:val="00830522"/>
    <w:rsid w:val="008310F7"/>
    <w:rsid w:val="00833A64"/>
    <w:rsid w:val="008531A1"/>
    <w:rsid w:val="0085362D"/>
    <w:rsid w:val="00861F04"/>
    <w:rsid w:val="0086290C"/>
    <w:rsid w:val="0086601C"/>
    <w:rsid w:val="008827AF"/>
    <w:rsid w:val="00884322"/>
    <w:rsid w:val="008868ED"/>
    <w:rsid w:val="00895603"/>
    <w:rsid w:val="00895ACF"/>
    <w:rsid w:val="008968F2"/>
    <w:rsid w:val="008A7E4D"/>
    <w:rsid w:val="008B1C64"/>
    <w:rsid w:val="008B32F6"/>
    <w:rsid w:val="008B7200"/>
    <w:rsid w:val="008C0225"/>
    <w:rsid w:val="008C601A"/>
    <w:rsid w:val="008E5C27"/>
    <w:rsid w:val="00903F2F"/>
    <w:rsid w:val="00912780"/>
    <w:rsid w:val="0092128C"/>
    <w:rsid w:val="009249F8"/>
    <w:rsid w:val="00940902"/>
    <w:rsid w:val="0094137B"/>
    <w:rsid w:val="00952F15"/>
    <w:rsid w:val="00957F02"/>
    <w:rsid w:val="0096242F"/>
    <w:rsid w:val="0096335A"/>
    <w:rsid w:val="00977927"/>
    <w:rsid w:val="00980C9F"/>
    <w:rsid w:val="009854F0"/>
    <w:rsid w:val="0098659F"/>
    <w:rsid w:val="009A068D"/>
    <w:rsid w:val="009A15D8"/>
    <w:rsid w:val="009A4905"/>
    <w:rsid w:val="009A5A07"/>
    <w:rsid w:val="009B1738"/>
    <w:rsid w:val="009B266A"/>
    <w:rsid w:val="009B755F"/>
    <w:rsid w:val="009C3D9D"/>
    <w:rsid w:val="009F3F69"/>
    <w:rsid w:val="009F4D60"/>
    <w:rsid w:val="009F5BCD"/>
    <w:rsid w:val="00A137A6"/>
    <w:rsid w:val="00A145DC"/>
    <w:rsid w:val="00A1609A"/>
    <w:rsid w:val="00A32ADD"/>
    <w:rsid w:val="00A34A0F"/>
    <w:rsid w:val="00A42172"/>
    <w:rsid w:val="00A43F52"/>
    <w:rsid w:val="00A46C6E"/>
    <w:rsid w:val="00A47889"/>
    <w:rsid w:val="00A5445B"/>
    <w:rsid w:val="00A56C05"/>
    <w:rsid w:val="00A65387"/>
    <w:rsid w:val="00A65ECE"/>
    <w:rsid w:val="00A862C3"/>
    <w:rsid w:val="00A86F9D"/>
    <w:rsid w:val="00A87655"/>
    <w:rsid w:val="00AA2674"/>
    <w:rsid w:val="00AB0128"/>
    <w:rsid w:val="00AB06F3"/>
    <w:rsid w:val="00AE4225"/>
    <w:rsid w:val="00AE5865"/>
    <w:rsid w:val="00AF10EA"/>
    <w:rsid w:val="00B04EBF"/>
    <w:rsid w:val="00B127A8"/>
    <w:rsid w:val="00B13D9D"/>
    <w:rsid w:val="00B20BDF"/>
    <w:rsid w:val="00B347B4"/>
    <w:rsid w:val="00B37CFB"/>
    <w:rsid w:val="00B510B5"/>
    <w:rsid w:val="00B52233"/>
    <w:rsid w:val="00B5244C"/>
    <w:rsid w:val="00B61D02"/>
    <w:rsid w:val="00B71500"/>
    <w:rsid w:val="00B8164C"/>
    <w:rsid w:val="00B87E13"/>
    <w:rsid w:val="00B92D41"/>
    <w:rsid w:val="00BA54E4"/>
    <w:rsid w:val="00BA7485"/>
    <w:rsid w:val="00BC4E77"/>
    <w:rsid w:val="00BD4098"/>
    <w:rsid w:val="00BE1B9C"/>
    <w:rsid w:val="00BF0395"/>
    <w:rsid w:val="00BF0447"/>
    <w:rsid w:val="00BF2CE7"/>
    <w:rsid w:val="00BF327B"/>
    <w:rsid w:val="00C12201"/>
    <w:rsid w:val="00C2245E"/>
    <w:rsid w:val="00C26329"/>
    <w:rsid w:val="00C33A0F"/>
    <w:rsid w:val="00C36FD9"/>
    <w:rsid w:val="00C4167C"/>
    <w:rsid w:val="00C42321"/>
    <w:rsid w:val="00C42D2F"/>
    <w:rsid w:val="00C506C7"/>
    <w:rsid w:val="00C57CFF"/>
    <w:rsid w:val="00C71EB2"/>
    <w:rsid w:val="00C818E2"/>
    <w:rsid w:val="00C85767"/>
    <w:rsid w:val="00C95DE0"/>
    <w:rsid w:val="00CB0B2E"/>
    <w:rsid w:val="00CB60AA"/>
    <w:rsid w:val="00CC3214"/>
    <w:rsid w:val="00CE3ED5"/>
    <w:rsid w:val="00CF5995"/>
    <w:rsid w:val="00D05DCF"/>
    <w:rsid w:val="00D100DB"/>
    <w:rsid w:val="00D36BE0"/>
    <w:rsid w:val="00D40B21"/>
    <w:rsid w:val="00D42180"/>
    <w:rsid w:val="00D44063"/>
    <w:rsid w:val="00D46FA7"/>
    <w:rsid w:val="00D56203"/>
    <w:rsid w:val="00D612A3"/>
    <w:rsid w:val="00D663D9"/>
    <w:rsid w:val="00D724DE"/>
    <w:rsid w:val="00D72AD3"/>
    <w:rsid w:val="00D74097"/>
    <w:rsid w:val="00D83FC0"/>
    <w:rsid w:val="00D840E3"/>
    <w:rsid w:val="00D877FB"/>
    <w:rsid w:val="00D9657D"/>
    <w:rsid w:val="00DA08A8"/>
    <w:rsid w:val="00DA3551"/>
    <w:rsid w:val="00DA4E2E"/>
    <w:rsid w:val="00DA511C"/>
    <w:rsid w:val="00DA534F"/>
    <w:rsid w:val="00DA59FB"/>
    <w:rsid w:val="00DB2485"/>
    <w:rsid w:val="00DB5F23"/>
    <w:rsid w:val="00DB60C4"/>
    <w:rsid w:val="00DC56C3"/>
    <w:rsid w:val="00DD2CE0"/>
    <w:rsid w:val="00DE3996"/>
    <w:rsid w:val="00DE6B12"/>
    <w:rsid w:val="00DF3559"/>
    <w:rsid w:val="00E021E0"/>
    <w:rsid w:val="00E10C3C"/>
    <w:rsid w:val="00E123D0"/>
    <w:rsid w:val="00E27467"/>
    <w:rsid w:val="00E56168"/>
    <w:rsid w:val="00E57F7F"/>
    <w:rsid w:val="00E7283E"/>
    <w:rsid w:val="00E76DE2"/>
    <w:rsid w:val="00E90573"/>
    <w:rsid w:val="00E9607D"/>
    <w:rsid w:val="00E975D8"/>
    <w:rsid w:val="00EA0DA3"/>
    <w:rsid w:val="00EB3746"/>
    <w:rsid w:val="00EC001A"/>
    <w:rsid w:val="00EC1E70"/>
    <w:rsid w:val="00EC66D5"/>
    <w:rsid w:val="00ED04A5"/>
    <w:rsid w:val="00ED41C8"/>
    <w:rsid w:val="00ED7695"/>
    <w:rsid w:val="00EE00A1"/>
    <w:rsid w:val="00EE26A6"/>
    <w:rsid w:val="00EE6D0F"/>
    <w:rsid w:val="00F11211"/>
    <w:rsid w:val="00F275A2"/>
    <w:rsid w:val="00F34384"/>
    <w:rsid w:val="00F34F3F"/>
    <w:rsid w:val="00F42980"/>
    <w:rsid w:val="00F4700F"/>
    <w:rsid w:val="00F522DB"/>
    <w:rsid w:val="00F5423F"/>
    <w:rsid w:val="00F54FC0"/>
    <w:rsid w:val="00F5539C"/>
    <w:rsid w:val="00F57A0F"/>
    <w:rsid w:val="00F76E73"/>
    <w:rsid w:val="00F8107D"/>
    <w:rsid w:val="00F8478F"/>
    <w:rsid w:val="00F9520D"/>
    <w:rsid w:val="00F95465"/>
    <w:rsid w:val="00F96CC2"/>
    <w:rsid w:val="00FA7C5C"/>
    <w:rsid w:val="00FB2C09"/>
    <w:rsid w:val="00FB58CE"/>
    <w:rsid w:val="00FC03B3"/>
    <w:rsid w:val="00FC0ED0"/>
    <w:rsid w:val="00FD52BC"/>
    <w:rsid w:val="00FD6B35"/>
    <w:rsid w:val="00FE1F95"/>
    <w:rsid w:val="00FE3816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C2EA22B"/>
  <w15:chartTrackingRefBased/>
  <w15:docId w15:val="{E11256E2-4D46-45E5-9C5D-6278C52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6F"/>
  </w:style>
  <w:style w:type="paragraph" w:styleId="Footer">
    <w:name w:val="footer"/>
    <w:basedOn w:val="Normal"/>
    <w:link w:val="Foot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6F"/>
  </w:style>
  <w:style w:type="paragraph" w:styleId="BalloonText">
    <w:name w:val="Balloon Text"/>
    <w:basedOn w:val="Normal"/>
    <w:link w:val="BalloonTextChar"/>
    <w:uiPriority w:val="99"/>
    <w:semiHidden/>
    <w:unhideWhenUsed/>
    <w:rsid w:val="000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335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90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551B-2A5F-48F1-A916-ABA1E0C6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Hudjack</dc:creator>
  <cp:keywords/>
  <dc:description/>
  <cp:lastModifiedBy>Ashley Booth</cp:lastModifiedBy>
  <cp:revision>2</cp:revision>
  <cp:lastPrinted>2021-02-25T21:50:00Z</cp:lastPrinted>
  <dcterms:created xsi:type="dcterms:W3CDTF">2021-04-06T21:37:00Z</dcterms:created>
  <dcterms:modified xsi:type="dcterms:W3CDTF">2021-04-06T21:37:00Z</dcterms:modified>
</cp:coreProperties>
</file>